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0D5E" w14:textId="5940829C" w:rsidR="00EB79F6" w:rsidRDefault="00731280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F733C5" wp14:editId="511890F2">
                <wp:simplePos x="0" y="0"/>
                <wp:positionH relativeFrom="column">
                  <wp:posOffset>6248400</wp:posOffset>
                </wp:positionH>
                <wp:positionV relativeFrom="paragraph">
                  <wp:posOffset>91440</wp:posOffset>
                </wp:positionV>
                <wp:extent cx="3076575" cy="2886075"/>
                <wp:effectExtent l="19050" t="1905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CAB0" w14:textId="3ACBB241" w:rsidR="007F5D07" w:rsidRPr="00E20984" w:rsidRDefault="007F5D07" w:rsidP="007F5D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C&amp;L (Communication and Language)</w:t>
                            </w:r>
                          </w:p>
                          <w:p w14:paraId="092BE13B" w14:textId="6B2C0670" w:rsidR="00FA5197" w:rsidRPr="002D58BB" w:rsidRDefault="003D6D9B" w:rsidP="002D58B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D58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Daily story </w:t>
                            </w:r>
                            <w:r w:rsidR="007312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news </w:t>
                            </w:r>
                            <w:r w:rsidRPr="002D58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time</w:t>
                            </w:r>
                            <w:r w:rsidR="000D483B" w:rsidRPr="002D58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6C53E5" w14:textId="2F2F9A1F" w:rsidR="00FA5197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listening attentively and respond to what they hear with relevant comments</w:t>
                            </w:r>
                          </w:p>
                          <w:p w14:paraId="50385D18" w14:textId="68616295" w:rsidR="002462B5" w:rsidRPr="000E56F5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Encourage speaking in full sentences using the correct tense. </w:t>
                            </w:r>
                          </w:p>
                          <w:p w14:paraId="06C9367A" w14:textId="4342A7CB" w:rsidR="00FA5197" w:rsidRDefault="003D6D9B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 about </w:t>
                            </w:r>
                            <w:r w:rsidR="00FA5197" w:rsidRPr="000E56F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different characters </w:t>
                            </w:r>
                            <w:r w:rsidR="002462B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stories and make simple predict</w:t>
                            </w:r>
                            <w:r w:rsidR="005445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ions.</w:t>
                            </w:r>
                            <w:r w:rsidR="00FA5197" w:rsidRPr="000E56F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3B8B55" w14:textId="7B0FCBF9" w:rsidR="00FA5197" w:rsidRPr="000E56F5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E56F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themselves and their families</w:t>
                            </w:r>
                            <w:r w:rsidR="00135B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during play or news time.</w:t>
                            </w:r>
                          </w:p>
                          <w:p w14:paraId="35D08D46" w14:textId="634B34F3" w:rsidR="003632DF" w:rsidRDefault="003632DF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 play stories using puppets and or costumes and props</w:t>
                            </w:r>
                          </w:p>
                          <w:p w14:paraId="4650FEE6" w14:textId="561B3B63" w:rsidR="00413FCD" w:rsidRPr="003632DF" w:rsidRDefault="002D58BB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Farm</w:t>
                            </w:r>
                            <w:r w:rsidR="006576D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Shop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café role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33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2pt;margin-top:7.2pt;width:242.25pt;height:227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" fillcolor="white [3201]" strokecolor="red" strokeweight="4.5pt">
                <v:textbox>
                  <w:txbxContent>
                    <w:p w14:paraId="52EBCAB0" w14:textId="3ACBB241" w:rsidR="007F5D07" w:rsidRPr="00E20984" w:rsidRDefault="007F5D07" w:rsidP="007F5D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C&amp;L (Communication and Language)</w:t>
                      </w:r>
                    </w:p>
                    <w:p w14:paraId="092BE13B" w14:textId="6B2C0670" w:rsidR="00FA5197" w:rsidRPr="002D58BB" w:rsidRDefault="003D6D9B" w:rsidP="002D58B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D58B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Daily story </w:t>
                      </w:r>
                      <w:r w:rsidR="007312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news </w:t>
                      </w:r>
                      <w:r w:rsidRPr="002D58BB">
                        <w:rPr>
                          <w:rFonts w:ascii="Comic Sans MS" w:hAnsi="Comic Sans MS"/>
                          <w:sz w:val="20"/>
                          <w:szCs w:val="20"/>
                        </w:rPr>
                        <w:t>time</w:t>
                      </w:r>
                      <w:r w:rsidR="000D483B" w:rsidRPr="002D58B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6C53E5" w14:textId="2F2F9A1F" w:rsidR="00FA5197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listening attentively and respond to what they hear with relevant comments</w:t>
                      </w:r>
                    </w:p>
                    <w:p w14:paraId="50385D18" w14:textId="68616295" w:rsidR="002462B5" w:rsidRPr="000E56F5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Encourage speaking in full sentences using the correct tense. </w:t>
                      </w:r>
                    </w:p>
                    <w:p w14:paraId="06C9367A" w14:textId="4342A7CB" w:rsidR="00FA5197" w:rsidRDefault="003D6D9B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 about </w:t>
                      </w:r>
                      <w:r w:rsidR="00FA5197" w:rsidRPr="000E56F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different characters </w:t>
                      </w:r>
                      <w:r w:rsidR="002462B5">
                        <w:rPr>
                          <w:rFonts w:ascii="Comic Sans MS" w:hAnsi="Comic Sans MS"/>
                          <w:sz w:val="20"/>
                          <w:szCs w:val="20"/>
                        </w:rPr>
                        <w:t>in stories and make simple predict</w:t>
                      </w:r>
                      <w:r w:rsidR="0054452A">
                        <w:rPr>
                          <w:rFonts w:ascii="Comic Sans MS" w:hAnsi="Comic Sans MS"/>
                          <w:sz w:val="20"/>
                          <w:szCs w:val="20"/>
                        </w:rPr>
                        <w:t>ions.</w:t>
                      </w:r>
                      <w:r w:rsidR="00FA5197" w:rsidRPr="000E56F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3B8B55" w14:textId="7B0FCBF9" w:rsidR="00FA5197" w:rsidRPr="000E56F5" w:rsidRDefault="00FA5197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E56F5"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themselves and their families</w:t>
                      </w:r>
                      <w:r w:rsidR="00135BA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during play or news time.</w:t>
                      </w:r>
                    </w:p>
                    <w:p w14:paraId="35D08D46" w14:textId="634B34F3" w:rsidR="003632DF" w:rsidRDefault="003632DF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Role play stories using puppets and or costumes and props</w:t>
                      </w:r>
                    </w:p>
                    <w:p w14:paraId="4650FEE6" w14:textId="561B3B63" w:rsidR="00413FCD" w:rsidRPr="003632DF" w:rsidRDefault="002D58BB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Farm</w:t>
                      </w:r>
                      <w:r w:rsidR="006576D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Shop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café role play</w:t>
                      </w:r>
                    </w:p>
                  </w:txbxContent>
                </v:textbox>
              </v:shape>
            </w:pict>
          </mc:Fallback>
        </mc:AlternateContent>
      </w:r>
      <w:r w:rsidR="00CD02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EB35EF" wp14:editId="18BFFFAC">
                <wp:simplePos x="0" y="0"/>
                <wp:positionH relativeFrom="column">
                  <wp:posOffset>-495300</wp:posOffset>
                </wp:positionH>
                <wp:positionV relativeFrom="paragraph">
                  <wp:posOffset>100965</wp:posOffset>
                </wp:positionV>
                <wp:extent cx="3381375" cy="3076575"/>
                <wp:effectExtent l="19050" t="1905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811F" w14:textId="77777777" w:rsidR="00FA5197" w:rsidRDefault="00BC49F9" w:rsidP="00FA519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PSED (Personal, Social and Emotional Development)</w:t>
                            </w:r>
                          </w:p>
                          <w:p w14:paraId="190839EB" w14:textId="63EFC3B8" w:rsidR="00FA5197" w:rsidRPr="0022315E" w:rsidRDefault="00FA5197" w:rsidP="00FA5197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A5197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aily Special Person</w:t>
                            </w:r>
                            <w:r w:rsid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linked to our Christian values</w:t>
                            </w:r>
                            <w:r w:rsidR="007312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/prayer times</w:t>
                            </w:r>
                          </w:p>
                          <w:p w14:paraId="5B399E37" w14:textId="60610BD7" w:rsidR="00FA5197" w:rsidRPr="0022315E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Snack times / </w:t>
                            </w:r>
                            <w:r w:rsidR="00F95E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daily circle times</w:t>
                            </w:r>
                          </w:p>
                          <w:p w14:paraId="12E10A9C" w14:textId="77777777" w:rsidR="00FA5197" w:rsidRPr="0022315E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PSHE stories, songs, videos</w:t>
                            </w:r>
                          </w:p>
                          <w:p w14:paraId="316D0AE4" w14:textId="39731DEF" w:rsidR="00FA5197" w:rsidRPr="0022315E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FA5197"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ndependence in toileting</w:t>
                            </w: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handwashing,</w:t>
                            </w:r>
                            <w:r w:rsidR="007312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changing wellies</w:t>
                            </w:r>
                            <w:r w:rsidR="007312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shoes</w:t>
                            </w:r>
                            <w:r w:rsid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fasten</w:t>
                            </w:r>
                            <w:r w:rsidR="00CD029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P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ng own coats</w:t>
                            </w:r>
                            <w:r w:rsidR="0022315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taking responsibility for their belongings</w:t>
                            </w:r>
                          </w:p>
                          <w:p w14:paraId="7161C0D7" w14:textId="38618D30" w:rsidR="00731280" w:rsidRDefault="00731280" w:rsidP="0017697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Continue to follow our class rules, routines and expectations</w:t>
                            </w:r>
                          </w:p>
                          <w:p w14:paraId="363DCDD9" w14:textId="3191CC50" w:rsidR="00F95E42" w:rsidRDefault="00731280" w:rsidP="0017697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how they are feeling using the</w:t>
                            </w:r>
                            <w:r w:rsidR="00CD029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Zones of Regulation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with support start to find ways to regulate themselves</w:t>
                            </w:r>
                          </w:p>
                          <w:p w14:paraId="2972FF0F" w14:textId="08E9A40E" w:rsidR="00145525" w:rsidRDefault="00CD029A" w:rsidP="0017697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healthy eating and a balanced diet</w:t>
                            </w:r>
                          </w:p>
                          <w:p w14:paraId="687BC86E" w14:textId="0559F3A0" w:rsidR="002D58BB" w:rsidRPr="002D58BB" w:rsidRDefault="002D58BB" w:rsidP="002D58BB">
                            <w:pPr>
                              <w:ind w:left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35EF" id="Text Box 8" o:spid="_x0000_s1027" type="#_x0000_t202" style="position:absolute;margin-left:-39pt;margin-top:7.95pt;width:266.25pt;height:242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" fillcolor="white [3201]" strokecolor="#00b0f0" strokeweight="4.5pt">
                <v:textbox>
                  <w:txbxContent>
                    <w:p w14:paraId="5F22811F" w14:textId="77777777" w:rsidR="00FA5197" w:rsidRDefault="00BC49F9" w:rsidP="00FA519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PSED (Personal, Social and Emotional Development)</w:t>
                      </w:r>
                    </w:p>
                    <w:p w14:paraId="190839EB" w14:textId="63EFC3B8" w:rsidR="00FA5197" w:rsidRPr="0022315E" w:rsidRDefault="00FA5197" w:rsidP="00FA5197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FA5197">
                        <w:rPr>
                          <w:rFonts w:ascii="Comic Sans MS" w:hAnsi="Comic Sans MS"/>
                        </w:rPr>
                        <w:t>D</w:t>
                      </w: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aily Special Person</w:t>
                      </w:r>
                      <w:r w:rsid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linked to our Christian values</w:t>
                      </w:r>
                      <w:r w:rsidR="00731280">
                        <w:rPr>
                          <w:rFonts w:ascii="Comic Sans MS" w:hAnsi="Comic Sans MS"/>
                          <w:sz w:val="20"/>
                          <w:szCs w:val="20"/>
                        </w:rPr>
                        <w:t>/prayer times</w:t>
                      </w:r>
                    </w:p>
                    <w:p w14:paraId="5B399E37" w14:textId="60610BD7" w:rsidR="00FA5197" w:rsidRPr="0022315E" w:rsidRDefault="00FA5197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Snack times / </w:t>
                      </w:r>
                      <w:r w:rsidR="00F95E42">
                        <w:rPr>
                          <w:rFonts w:ascii="Comic Sans MS" w:hAnsi="Comic Sans MS"/>
                          <w:sz w:val="20"/>
                          <w:szCs w:val="20"/>
                        </w:rPr>
                        <w:t>daily circle times</w:t>
                      </w:r>
                    </w:p>
                    <w:p w14:paraId="12E10A9C" w14:textId="77777777" w:rsidR="00FA5197" w:rsidRPr="0022315E" w:rsidRDefault="00FA5197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PSHE stories, songs, videos</w:t>
                      </w:r>
                    </w:p>
                    <w:p w14:paraId="316D0AE4" w14:textId="39731DEF" w:rsidR="00FA5197" w:rsidRPr="0022315E" w:rsidRDefault="000D483B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FA5197"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ndependence in toileting</w:t>
                      </w: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, handwashing,</w:t>
                      </w:r>
                      <w:r w:rsidR="007312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changing wellies</w:t>
                      </w:r>
                      <w:r w:rsidR="007312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shoes</w:t>
                      </w:r>
                      <w:r w:rsid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fasten</w:t>
                      </w:r>
                      <w:r w:rsidR="00CD029A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P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>ng own coats</w:t>
                      </w:r>
                      <w:r w:rsidR="0022315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taking responsibility for their belongings</w:t>
                      </w:r>
                    </w:p>
                    <w:p w14:paraId="7161C0D7" w14:textId="38618D30" w:rsidR="00731280" w:rsidRDefault="00731280" w:rsidP="0017697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Continue to follow our class rules, routines and expectations</w:t>
                      </w:r>
                    </w:p>
                    <w:p w14:paraId="363DCDD9" w14:textId="3191CC50" w:rsidR="00F95E42" w:rsidRDefault="00731280" w:rsidP="0017697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how they are feeling using the</w:t>
                      </w:r>
                      <w:r w:rsidR="00CD029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Zones of Regulation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and with support start to find ways to regulate themselves</w:t>
                      </w:r>
                    </w:p>
                    <w:p w14:paraId="2972FF0F" w14:textId="08E9A40E" w:rsidR="00145525" w:rsidRDefault="00CD029A" w:rsidP="0017697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healthy eating and a balanced diet</w:t>
                      </w:r>
                    </w:p>
                    <w:p w14:paraId="687BC86E" w14:textId="0559F3A0" w:rsidR="002D58BB" w:rsidRPr="002D58BB" w:rsidRDefault="002D58BB" w:rsidP="002D58BB">
                      <w:pPr>
                        <w:ind w:left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55BE90" wp14:editId="26C601E1">
                <wp:simplePos x="0" y="0"/>
                <wp:positionH relativeFrom="column">
                  <wp:posOffset>3028208</wp:posOffset>
                </wp:positionH>
                <wp:positionV relativeFrom="paragraph">
                  <wp:posOffset>109501</wp:posOffset>
                </wp:positionV>
                <wp:extent cx="3076575" cy="2814452"/>
                <wp:effectExtent l="19050" t="19050" r="47625" b="431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14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2074" w14:textId="07E67334" w:rsidR="00044A99" w:rsidRPr="007F5D07" w:rsidRDefault="00BF45EC" w:rsidP="00044A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EYFS</w:t>
                            </w:r>
                            <w:r w:rsidR="00044A99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Curriculum </w:t>
                            </w:r>
                          </w:p>
                          <w:p w14:paraId="20AA923A" w14:textId="229AC1B1" w:rsidR="00BF45EC" w:rsidRPr="007F5D07" w:rsidRDefault="002D58BB" w:rsidP="002406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Growing and Food</w:t>
                            </w:r>
                          </w:p>
                          <w:p w14:paraId="155C4123" w14:textId="4433D2DE" w:rsidR="00521464" w:rsidRDefault="004B5AF9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2D58B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ummer</w:t>
                            </w:r>
                            <w:r w:rsidR="00527A9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58B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BF45EC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CD029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DF28B1D" w14:textId="1BA07DCA" w:rsidR="000D483B" w:rsidRDefault="000D483B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606628" w14:textId="2C4DBA2B" w:rsidR="00FC3DCE" w:rsidRDefault="00203642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3642">
                              <w:rPr>
                                <w:noProof/>
                              </w:rPr>
                              <w:drawing>
                                <wp:inline distT="0" distB="0" distL="0" distR="0" wp14:anchorId="3CEBDC90" wp14:editId="63B0DD0E">
                                  <wp:extent cx="1324154" cy="970563"/>
                                  <wp:effectExtent l="0" t="0" r="0" b="127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80" cy="986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438586" w14:textId="58567BB3" w:rsidR="00E8495B" w:rsidRPr="00FC3DCE" w:rsidRDefault="00E8495B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BE90" id="Text Box 10" o:spid="_x0000_s1028" type="#_x0000_t202" style="position:absolute;margin-left:238.45pt;margin-top:8.6pt;width:242.25pt;height:2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" fillcolor="white [3201]" strokecolor="black [3213]" strokeweight="4.5pt">
                <v:textbox>
                  <w:txbxContent>
                    <w:p w14:paraId="717B2074" w14:textId="07E67334" w:rsidR="00044A99" w:rsidRPr="007F5D07" w:rsidRDefault="00BF45EC" w:rsidP="00044A9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EYFS</w:t>
                      </w:r>
                      <w:r w:rsidR="00044A99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Curriculum </w:t>
                      </w:r>
                    </w:p>
                    <w:p w14:paraId="20AA923A" w14:textId="229AC1B1" w:rsidR="00BF45EC" w:rsidRPr="007F5D07" w:rsidRDefault="002D58BB" w:rsidP="002406CE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Growing and Food</w:t>
                      </w:r>
                    </w:p>
                    <w:p w14:paraId="155C4123" w14:textId="4433D2DE" w:rsidR="00521464" w:rsidRDefault="004B5AF9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</w:t>
                      </w:r>
                      <w:r w:rsidR="002D58B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ummer</w:t>
                      </w:r>
                      <w:r w:rsidR="00527A9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D58B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1 </w:t>
                      </w:r>
                      <w:r w:rsidR="00BF45EC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202</w:t>
                      </w:r>
                      <w:r w:rsidR="00CD029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DF28B1D" w14:textId="1BA07DCA" w:rsidR="000D483B" w:rsidRDefault="000D483B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19606628" w14:textId="2C4DBA2B" w:rsidR="00FC3DCE" w:rsidRDefault="00203642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03642">
                        <w:rPr>
                          <w:noProof/>
                        </w:rPr>
                        <w:drawing>
                          <wp:inline distT="0" distB="0" distL="0" distR="0" wp14:anchorId="3CEBDC90" wp14:editId="63B0DD0E">
                            <wp:extent cx="1324154" cy="970563"/>
                            <wp:effectExtent l="0" t="0" r="0" b="127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80" cy="9867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438586" w14:textId="58567BB3" w:rsidR="00E8495B" w:rsidRPr="00FC3DCE" w:rsidRDefault="00E8495B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5E4F64" wp14:editId="1F1893CF">
                <wp:simplePos x="0" y="0"/>
                <wp:positionH relativeFrom="column">
                  <wp:posOffset>-628650</wp:posOffset>
                </wp:positionH>
                <wp:positionV relativeFrom="paragraph">
                  <wp:posOffset>-13334</wp:posOffset>
                </wp:positionV>
                <wp:extent cx="10163175" cy="710565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2A5C49" id="Rectangle 12" o:spid="_x0000_s1026" style="position:absolute;margin-left:-49.5pt;margin-top:-1.05pt;width:800.25pt;height:559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" filled="f" strokecolor="#002060" strokeweight="4.5pt"/>
            </w:pict>
          </mc:Fallback>
        </mc:AlternateContent>
      </w:r>
      <w:r w:rsidR="006959F8">
        <w:t xml:space="preserve">                                                  </w:t>
      </w:r>
    </w:p>
    <w:p w14:paraId="71B6C11D" w14:textId="77777777" w:rsidR="006959F8" w:rsidRDefault="006959F8" w:rsidP="006959F8">
      <w:pPr>
        <w:ind w:right="-643"/>
      </w:pPr>
    </w:p>
    <w:p w14:paraId="0B1B59F1" w14:textId="67234C1F" w:rsidR="006959F8" w:rsidRDefault="00203642" w:rsidP="006959F8">
      <w:pPr>
        <w:ind w:right="-643"/>
      </w:pPr>
      <w:r>
        <w:rPr>
          <w:noProof/>
        </w:rPr>
        <mc:AlternateContent>
          <mc:Choice Requires="wps">
            <w:drawing>
              <wp:inline distT="0" distB="0" distL="0" distR="0" wp14:anchorId="5109F898" wp14:editId="50A86479">
                <wp:extent cx="304800" cy="304800"/>
                <wp:effectExtent l="0" t="0" r="0" b="0"/>
                <wp:docPr id="11" name="Rectangle 11" descr="Image result for food gro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454C7" id="Rectangle 11" o:spid="_x0000_s1026" alt="Image result for food grow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cCkdWAQIAAOwDAAAOAAAAAAAAAAAAAAAA&#10;AC4CAABkcnMvZTJvRG9jLnhtbFBLAQItABQABgAIAAAAIQBMoOks2AAAAAMBAAAPAAAAAAAAAAAA&#10;AAAAAFsEAABkcnMvZG93bnJldi54bWxQSwUGAAAAAAQABADzAAAAYAUAAAAA&#10;" filled="f" stroked="f">
                <o:lock v:ext="edit" aspectratio="t"/>
                <w10:anchorlock/>
              </v:rect>
            </w:pict>
          </mc:Fallback>
        </mc:AlternateContent>
      </w:r>
    </w:p>
    <w:p w14:paraId="33563550" w14:textId="357F989E" w:rsidR="006959F8" w:rsidRDefault="006959F8" w:rsidP="006959F8">
      <w:pPr>
        <w:ind w:right="-643"/>
      </w:pPr>
    </w:p>
    <w:p w14:paraId="0D4811D6" w14:textId="01A1C359" w:rsidR="006959F8" w:rsidRDefault="006959F8" w:rsidP="006959F8">
      <w:pPr>
        <w:ind w:right="-643"/>
      </w:pPr>
    </w:p>
    <w:p w14:paraId="20E0F511" w14:textId="333D5319" w:rsidR="006959F8" w:rsidRDefault="006959F8" w:rsidP="006959F8">
      <w:pPr>
        <w:ind w:right="-643"/>
      </w:pPr>
    </w:p>
    <w:p w14:paraId="71265B19" w14:textId="05433BB9" w:rsidR="006959F8" w:rsidRDefault="006959F8" w:rsidP="006959F8">
      <w:pPr>
        <w:ind w:right="-643"/>
      </w:pPr>
    </w:p>
    <w:p w14:paraId="6781CAB0" w14:textId="61CA6275" w:rsidR="006959F8" w:rsidRDefault="006959F8" w:rsidP="006959F8">
      <w:pPr>
        <w:ind w:right="-643"/>
      </w:pPr>
    </w:p>
    <w:p w14:paraId="79499E79" w14:textId="77777777" w:rsidR="006959F8" w:rsidRDefault="006959F8" w:rsidP="006959F8">
      <w:pPr>
        <w:ind w:right="-643"/>
      </w:pPr>
    </w:p>
    <w:p w14:paraId="18516E50" w14:textId="756ABF7B" w:rsidR="006959F8" w:rsidRDefault="006959F8" w:rsidP="006959F8">
      <w:pPr>
        <w:ind w:right="-643"/>
      </w:pPr>
    </w:p>
    <w:p w14:paraId="0701AB56" w14:textId="1997E072" w:rsidR="006959F8" w:rsidRDefault="00CD029A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799E17" wp14:editId="5182784A">
                <wp:simplePos x="0" y="0"/>
                <wp:positionH relativeFrom="column">
                  <wp:posOffset>3048000</wp:posOffset>
                </wp:positionH>
                <wp:positionV relativeFrom="paragraph">
                  <wp:posOffset>224790</wp:posOffset>
                </wp:positionV>
                <wp:extent cx="3076575" cy="3514725"/>
                <wp:effectExtent l="19050" t="19050" r="47625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D5BFB" w14:textId="375CD5D7" w:rsidR="000E56F5" w:rsidRPr="007F5D07" w:rsidRDefault="0087388C" w:rsidP="000E56F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Don’t forget …</w:t>
                            </w:r>
                          </w:p>
                          <w:p w14:paraId="04FE5A6B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spare change of clothes, labelled, to stay in school</w:t>
                            </w:r>
                          </w:p>
                          <w:p w14:paraId="2CDF711F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</w:t>
                            </w:r>
                            <w:r w:rsidRPr="0019379B">
                              <w:rPr>
                                <w:rFonts w:ascii="Comic Sans MS" w:hAnsi="Comic Sans MS"/>
                                <w:b/>
                              </w:rPr>
                              <w:t>all clothes are labelled</w:t>
                            </w:r>
                          </w:p>
                          <w:p w14:paraId="13037939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  <w:b/>
                              </w:rPr>
                              <w:t>Named wellies</w:t>
                            </w: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 to stay in school</w:t>
                            </w:r>
                          </w:p>
                          <w:p w14:paraId="074E33B6" w14:textId="55C7EAB3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Water bottles sent into school daily </w:t>
                            </w:r>
                          </w:p>
                          <w:p w14:paraId="5E2282D7" w14:textId="1D9D4248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Regular Tapestry updates from school – feel free to add your own messages and photos </w:t>
                            </w:r>
                            <w:r w:rsidR="003632DF">
                              <w:rPr>
                                <w:rFonts w:ascii="Comic Sans MS" w:hAnsi="Comic Sans MS"/>
                              </w:rPr>
                              <w:t xml:space="preserve">and we will share in News time. </w:t>
                            </w:r>
                          </w:p>
                          <w:p w14:paraId="6D025502" w14:textId="77777777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your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parentmail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account regularly</w:t>
                            </w:r>
                          </w:p>
                          <w:p w14:paraId="42188FBB" w14:textId="67937547" w:rsidR="000E56F5" w:rsidRPr="00CD029A" w:rsidRDefault="000E56F5" w:rsidP="00CD029A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</w:rPr>
                              <w:t>Visit our school website</w:t>
                            </w:r>
                            <w:r w:rsidR="00CD029A">
                              <w:rPr>
                                <w:rFonts w:ascii="Comic Sans MS" w:hAnsi="Comic Sans MS"/>
                              </w:rPr>
                              <w:t xml:space="preserve"> and Facebook page</w:t>
                            </w:r>
                            <w:r w:rsidRPr="0093734D">
                              <w:rPr>
                                <w:rFonts w:ascii="Comic Sans MS" w:hAnsi="Comic Sans MS"/>
                              </w:rPr>
                              <w:t xml:space="preserve"> for further information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F266C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www.corbridgefirst.northumberland.sch.uk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9B04655" w14:textId="0303DE36" w:rsidR="008C7E7C" w:rsidRPr="007F5D07" w:rsidRDefault="008C7E7C" w:rsidP="007F5D07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9E17" id="Text Box 7" o:spid="_x0000_s1029" type="#_x0000_t202" style="position:absolute;margin-left:240pt;margin-top:17.7pt;width:242.25pt;height:27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" fillcolor="white [3201]" strokecolor="yellow" strokeweight="4.5pt">
                <v:textbox>
                  <w:txbxContent>
                    <w:p w14:paraId="183D5BFB" w14:textId="375CD5D7" w:rsidR="000E56F5" w:rsidRPr="007F5D07" w:rsidRDefault="0087388C" w:rsidP="000E56F5">
                      <w:pPr>
                        <w:pStyle w:val="NoSpacing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Don’t forget …</w:t>
                      </w:r>
                    </w:p>
                    <w:p w14:paraId="04FE5A6B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 spare change of clothes, labelled, to stay in school</w:t>
                      </w:r>
                    </w:p>
                    <w:p w14:paraId="2CDF711F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</w:t>
                      </w:r>
                      <w:r w:rsidRPr="0019379B">
                        <w:rPr>
                          <w:rFonts w:ascii="Comic Sans MS" w:hAnsi="Comic Sans MS"/>
                          <w:b/>
                        </w:rPr>
                        <w:t>all clothes are labelled</w:t>
                      </w:r>
                    </w:p>
                    <w:p w14:paraId="13037939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  <w:b/>
                        </w:rPr>
                        <w:t>Named wellies</w:t>
                      </w:r>
                      <w:r w:rsidRPr="00C47095">
                        <w:rPr>
                          <w:rFonts w:ascii="Comic Sans MS" w:hAnsi="Comic Sans MS"/>
                        </w:rPr>
                        <w:t xml:space="preserve"> to stay in school</w:t>
                      </w:r>
                    </w:p>
                    <w:p w14:paraId="074E33B6" w14:textId="55C7EAB3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C47095">
                        <w:rPr>
                          <w:rFonts w:ascii="Comic Sans MS" w:hAnsi="Comic Sans MS"/>
                        </w:rPr>
                        <w:t xml:space="preserve">Water bottles sent into school daily </w:t>
                      </w:r>
                    </w:p>
                    <w:p w14:paraId="5E2282D7" w14:textId="1D9D4248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Regular Tapestry updates from school – feel free to add your own messages and photos </w:t>
                      </w:r>
                      <w:r w:rsidR="003632DF">
                        <w:rPr>
                          <w:rFonts w:ascii="Comic Sans MS" w:hAnsi="Comic Sans MS"/>
                        </w:rPr>
                        <w:t xml:space="preserve">and we will share in News time. </w:t>
                      </w:r>
                    </w:p>
                    <w:p w14:paraId="6D025502" w14:textId="77777777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your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parentmail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account regularly</w:t>
                      </w:r>
                    </w:p>
                    <w:p w14:paraId="42188FBB" w14:textId="67937547" w:rsidR="000E56F5" w:rsidRPr="00CD029A" w:rsidRDefault="000E56F5" w:rsidP="00CD029A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</w:rPr>
                        <w:t>Visit our school website</w:t>
                      </w:r>
                      <w:r w:rsidR="00CD029A">
                        <w:rPr>
                          <w:rFonts w:ascii="Comic Sans MS" w:hAnsi="Comic Sans MS"/>
                        </w:rPr>
                        <w:t xml:space="preserve"> and Facebook page</w:t>
                      </w:r>
                      <w:r w:rsidRPr="0093734D">
                        <w:rPr>
                          <w:rFonts w:ascii="Comic Sans MS" w:hAnsi="Comic Sans MS"/>
                        </w:rPr>
                        <w:t xml:space="preserve"> for further information</w:t>
                      </w:r>
                      <w:r>
                        <w:t xml:space="preserve"> </w:t>
                      </w:r>
                      <w:hyperlink r:id="rId7" w:history="1">
                        <w:r w:rsidRPr="00F266C1">
                          <w:rPr>
                            <w:rStyle w:val="Hyperlink"/>
                            <w:rFonts w:ascii="Comic Sans MS" w:hAnsi="Comic Sans MS"/>
                          </w:rPr>
                          <w:t>www.corbridgefirst.northumberland.sch.uk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9B04655" w14:textId="0303DE36" w:rsidR="008C7E7C" w:rsidRPr="007F5D07" w:rsidRDefault="008C7E7C" w:rsidP="007F5D07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96FE3D" wp14:editId="6CAE6389">
                <wp:simplePos x="0" y="0"/>
                <wp:positionH relativeFrom="margin">
                  <wp:posOffset>-542925</wp:posOffset>
                </wp:positionH>
                <wp:positionV relativeFrom="paragraph">
                  <wp:posOffset>281940</wp:posOffset>
                </wp:positionV>
                <wp:extent cx="3348355" cy="3557905"/>
                <wp:effectExtent l="19050" t="19050" r="42545" b="425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3557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ED13D" w14:textId="77777777" w:rsidR="00521464" w:rsidRPr="00E20984" w:rsidRDefault="007F5D07" w:rsidP="005214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PD (Physical Development)</w:t>
                            </w:r>
                          </w:p>
                          <w:p w14:paraId="037DF75E" w14:textId="77777777" w:rsidR="00FA5197" w:rsidRPr="000E56F5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56F5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Gross Motor</w:t>
                            </w:r>
                          </w:p>
                          <w:p w14:paraId="353BBA26" w14:textId="7075103B" w:rsidR="004B5AF9" w:rsidRDefault="00FA5197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56F5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Daily outside play</w:t>
                            </w:r>
                            <w:r w:rsidR="00751D16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on large equipment </w:t>
                            </w:r>
                          </w:p>
                          <w:p w14:paraId="0F229493" w14:textId="196A2231" w:rsidR="00751D16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Bikes &amp; scooters</w:t>
                            </w:r>
                          </w:p>
                          <w:p w14:paraId="17AE644E" w14:textId="30A9665F" w:rsidR="00751D16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Running track</w:t>
                            </w:r>
                          </w:p>
                          <w:p w14:paraId="6DC9270C" w14:textId="39D31AF9" w:rsidR="000D483B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Weekly PE Lessons with Mr Thompso</w:t>
                            </w:r>
                            <w:r w:rsidR="002E7686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n</w:t>
                            </w:r>
                          </w:p>
                          <w:p w14:paraId="2F483E65" w14:textId="5BF99BE6" w:rsidR="00176972" w:rsidRPr="000E56F5" w:rsidRDefault="00176972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Weekly forest school sessions</w:t>
                            </w:r>
                          </w:p>
                          <w:p w14:paraId="2651F72B" w14:textId="696F4A51" w:rsidR="00FA5197" w:rsidRPr="0090313F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313F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Fine Motor: </w:t>
                            </w:r>
                            <w:r w:rsidRPr="0090313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3184015E" w14:textId="39861F65" w:rsidR="00FA5197" w:rsidRPr="0090313F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Play-dough </w:t>
                            </w:r>
                          </w:p>
                          <w:p w14:paraId="30353756" w14:textId="72419884" w:rsidR="00FA5197" w:rsidRPr="0090313F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Using one handed </w:t>
                            </w:r>
                            <w:proofErr w:type="gramStart"/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tools</w:t>
                            </w:r>
                            <w:proofErr w:type="gramEnd"/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3632D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such as scissors, paint brushes,</w:t>
                            </w:r>
                            <w:r w:rsidR="00413FC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glue sticks and</w:t>
                            </w:r>
                            <w:r w:rsidR="003632D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tweezers</w:t>
                            </w:r>
                          </w:p>
                          <w:p w14:paraId="52562D18" w14:textId="3F288DB2" w:rsidR="003632DF" w:rsidRPr="0022315E" w:rsidRDefault="003632DF" w:rsidP="0022315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Threading beads, weaving with wool</w:t>
                            </w:r>
                          </w:p>
                          <w:p w14:paraId="6DCA3E1D" w14:textId="4C4E07CA" w:rsidR="00FA5197" w:rsidRPr="0090313F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Construction area</w:t>
                            </w:r>
                          </w:p>
                          <w:p w14:paraId="485ED2AF" w14:textId="215BEB53" w:rsidR="00FA5197" w:rsidRPr="0090313F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313F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Mark making</w:t>
                            </w:r>
                            <w:r w:rsidR="00751D16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C74E760" w14:textId="3C10AA8D" w:rsidR="002D58BB" w:rsidRPr="00145525" w:rsidRDefault="00751D16" w:rsidP="0014552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751D16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Colour mix</w:t>
                            </w: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ing </w:t>
                            </w:r>
                          </w:p>
                          <w:p w14:paraId="4D8608E4" w14:textId="36C37120" w:rsidR="00145525" w:rsidRPr="00145525" w:rsidRDefault="002D58BB" w:rsidP="0014552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Use chopping skills to make a fruit salad or sm</w:t>
                            </w:r>
                            <w:r w:rsidR="00145525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</w:t>
                            </w: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othie</w:t>
                            </w:r>
                          </w:p>
                          <w:p w14:paraId="186011CD" w14:textId="01059372" w:rsidR="007F5D07" w:rsidRPr="00EB1B0D" w:rsidRDefault="007F5D07" w:rsidP="00F105E8">
                            <w:pPr>
                              <w:pStyle w:val="ListParagraph"/>
                              <w:ind w:left="0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FE3D" id="Text Box 14" o:spid="_x0000_s1030" type="#_x0000_t202" style="position:absolute;margin-left:-42.75pt;margin-top:22.2pt;width:263.65pt;height:280.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" fillcolor="white [3201]" strokecolor="#00b050" strokeweight="4.5pt">
                <v:textbox>
                  <w:txbxContent>
                    <w:p w14:paraId="429ED13D" w14:textId="77777777" w:rsidR="00521464" w:rsidRPr="00E20984" w:rsidRDefault="007F5D07" w:rsidP="005214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PD (Physical Development)</w:t>
                      </w:r>
                    </w:p>
                    <w:p w14:paraId="037DF75E" w14:textId="77777777" w:rsidR="00FA5197" w:rsidRPr="000E56F5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0E56F5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>Gross Motor</w:t>
                      </w:r>
                    </w:p>
                    <w:p w14:paraId="353BBA26" w14:textId="7075103B" w:rsidR="004B5AF9" w:rsidRDefault="00FA5197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0E56F5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Daily outside play</w:t>
                      </w:r>
                      <w:r w:rsidR="00751D16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 xml:space="preserve"> on large equipment </w:t>
                      </w:r>
                    </w:p>
                    <w:p w14:paraId="0F229493" w14:textId="196A2231" w:rsidR="00751D16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Bikes &amp; scooters</w:t>
                      </w:r>
                    </w:p>
                    <w:p w14:paraId="17AE644E" w14:textId="30A9665F" w:rsidR="00751D16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Running track</w:t>
                      </w:r>
                    </w:p>
                    <w:p w14:paraId="6DC9270C" w14:textId="39D31AF9" w:rsidR="000D483B" w:rsidRDefault="000D483B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Weekly PE Lessons with Mr Thompso</w:t>
                      </w:r>
                      <w:r w:rsidR="002E7686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n</w:t>
                      </w:r>
                    </w:p>
                    <w:p w14:paraId="2F483E65" w14:textId="5BF99BE6" w:rsidR="00176972" w:rsidRPr="000E56F5" w:rsidRDefault="00176972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Weekly forest school sessions</w:t>
                      </w:r>
                    </w:p>
                    <w:p w14:paraId="2651F72B" w14:textId="696F4A51" w:rsidR="00FA5197" w:rsidRPr="0090313F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90313F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Fine Motor: </w:t>
                      </w:r>
                      <w:r w:rsidRPr="0090313F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3184015E" w14:textId="39861F65" w:rsidR="00FA5197" w:rsidRPr="0090313F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Play-dough </w:t>
                      </w:r>
                    </w:p>
                    <w:p w14:paraId="30353756" w14:textId="72419884" w:rsidR="00FA5197" w:rsidRPr="0090313F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Using one handed </w:t>
                      </w:r>
                      <w:proofErr w:type="gramStart"/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tools</w:t>
                      </w:r>
                      <w:proofErr w:type="gramEnd"/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3632D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such as scissors, paint brushes,</w:t>
                      </w:r>
                      <w:r w:rsidR="00413FCD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glue sticks and</w:t>
                      </w:r>
                      <w:r w:rsidR="003632D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tweezers</w:t>
                      </w:r>
                    </w:p>
                    <w:p w14:paraId="52562D18" w14:textId="3F288DB2" w:rsidR="003632DF" w:rsidRPr="0022315E" w:rsidRDefault="003632DF" w:rsidP="0022315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Threading beads, weaving with wool</w:t>
                      </w:r>
                    </w:p>
                    <w:p w14:paraId="6DCA3E1D" w14:textId="4C4E07CA" w:rsidR="00FA5197" w:rsidRPr="0090313F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Construction area</w:t>
                      </w:r>
                    </w:p>
                    <w:p w14:paraId="485ED2AF" w14:textId="215BEB53" w:rsidR="00FA5197" w:rsidRPr="0090313F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90313F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Mark making</w:t>
                      </w:r>
                      <w:r w:rsidR="00751D16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4C74E760" w14:textId="3C10AA8D" w:rsidR="002D58BB" w:rsidRPr="00145525" w:rsidRDefault="00751D16" w:rsidP="0014552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751D16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Colour mix</w:t>
                      </w: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ing </w:t>
                      </w:r>
                    </w:p>
                    <w:p w14:paraId="4D8608E4" w14:textId="36C37120" w:rsidR="00145525" w:rsidRPr="00145525" w:rsidRDefault="002D58BB" w:rsidP="0014552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Use chopping skills to make a fruit salad or sm</w:t>
                      </w:r>
                      <w:r w:rsidR="00145525"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o</w:t>
                      </w: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othie</w:t>
                      </w:r>
                    </w:p>
                    <w:p w14:paraId="186011CD" w14:textId="01059372" w:rsidR="007F5D07" w:rsidRPr="00EB1B0D" w:rsidRDefault="007F5D07" w:rsidP="00F105E8">
                      <w:pPr>
                        <w:pStyle w:val="ListParagraph"/>
                        <w:ind w:left="0"/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6C587" w14:textId="732B4F0C" w:rsidR="006959F8" w:rsidRDefault="00731280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C1A286" wp14:editId="6C833861">
                <wp:simplePos x="0" y="0"/>
                <wp:positionH relativeFrom="column">
                  <wp:posOffset>6257925</wp:posOffset>
                </wp:positionH>
                <wp:positionV relativeFrom="paragraph">
                  <wp:posOffset>25400</wp:posOffset>
                </wp:positionV>
                <wp:extent cx="3076575" cy="2686050"/>
                <wp:effectExtent l="19050" t="19050" r="47625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A0D8" w14:textId="4E1B4201" w:rsidR="00FA5197" w:rsidRPr="00FA5197" w:rsidRDefault="003632DF" w:rsidP="003632DF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="00FA5197" w:rsidRPr="00FA5197"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UW (Understanding the World)</w:t>
                            </w:r>
                          </w:p>
                          <w:p w14:paraId="6D7AA787" w14:textId="77777777" w:rsidR="00FA5197" w:rsidRPr="0087769F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131D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Christian values</w:t>
                            </w: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/ Prayers</w:t>
                            </w:r>
                          </w:p>
                          <w:p w14:paraId="7BD146B0" w14:textId="1C4BF799" w:rsidR="00FA5197" w:rsidRDefault="00FA5197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131D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 xml:space="preserve">Weekly Jack in the Box worship </w:t>
                            </w:r>
                          </w:p>
                          <w:p w14:paraId="0DACEFC9" w14:textId="25463A87" w:rsidR="00176972" w:rsidRDefault="003632DF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Weekly RE lessons</w:t>
                            </w:r>
                          </w:p>
                          <w:p w14:paraId="16436E25" w14:textId="3B5C33F5" w:rsidR="00176972" w:rsidRDefault="002D58BB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Comparing food around the world</w:t>
                            </w:r>
                          </w:p>
                          <w:p w14:paraId="5B42173E" w14:textId="600E7C29" w:rsidR="002D58BB" w:rsidRDefault="002D58BB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Comparing past and present food</w:t>
                            </w:r>
                          </w:p>
                          <w:p w14:paraId="773C7DE0" w14:textId="6E1FE3D3" w:rsidR="00176972" w:rsidRPr="00176972" w:rsidRDefault="002D58BB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 xml:space="preserve">Planting </w:t>
                            </w:r>
                            <w:r w:rsidR="00731280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 xml:space="preserve">seeds </w:t>
                            </w: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 xml:space="preserve">and recording the changes they </w:t>
                            </w:r>
                            <w:proofErr w:type="gramStart"/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see</w:t>
                            </w:r>
                            <w:r w:rsidR="00176972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31280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731280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e.g. making cress heads/sunflowers)</w:t>
                            </w:r>
                          </w:p>
                          <w:p w14:paraId="430867F7" w14:textId="48422213" w:rsidR="00FA5197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72A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Seasonal changes</w:t>
                            </w:r>
                            <w:r w:rsidR="00731280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: Summer</w:t>
                            </w:r>
                          </w:p>
                          <w:p w14:paraId="1919610E" w14:textId="7A87DFE8" w:rsidR="002D7D03" w:rsidRDefault="002D7D03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  <w:t>Weekly Forest School Sessions</w:t>
                            </w:r>
                          </w:p>
                          <w:p w14:paraId="34894918" w14:textId="00E49C41" w:rsidR="00FA5197" w:rsidRPr="00E072AC" w:rsidRDefault="00FA5197" w:rsidP="00176972">
                            <w:pPr>
                              <w:pStyle w:val="ListParagraph"/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06076B5" w14:textId="4EBEA1ED" w:rsidR="009F41F8" w:rsidRPr="00176972" w:rsidRDefault="009F41F8" w:rsidP="0017697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A286" id="Text Box 4" o:spid="_x0000_s1031" type="#_x0000_t202" style="position:absolute;margin-left:492.75pt;margin-top:2pt;width:242.25pt;height:211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" fillcolor="white [3201]" strokecolor="#7030a0" strokeweight="4.5pt">
                <v:textbox>
                  <w:txbxContent>
                    <w:p w14:paraId="0577A0D8" w14:textId="4E1B4201" w:rsidR="00FA5197" w:rsidRPr="00FA5197" w:rsidRDefault="003632DF" w:rsidP="003632DF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    </w:t>
                      </w:r>
                      <w:r w:rsidR="00FA5197" w:rsidRPr="00FA5197"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>UW (Understanding the World)</w:t>
                      </w:r>
                    </w:p>
                    <w:p w14:paraId="6D7AA787" w14:textId="77777777" w:rsidR="00FA5197" w:rsidRPr="0087769F" w:rsidRDefault="00FA5197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 w:rsidRPr="00AF131D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Christian values</w:t>
                      </w: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/ Prayers</w:t>
                      </w:r>
                    </w:p>
                    <w:p w14:paraId="7BD146B0" w14:textId="1C4BF799" w:rsidR="00FA5197" w:rsidRDefault="00FA5197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 w:rsidRPr="00AF131D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 xml:space="preserve">Weekly Jack in the Box worship </w:t>
                      </w:r>
                    </w:p>
                    <w:p w14:paraId="0DACEFC9" w14:textId="25463A87" w:rsidR="00176972" w:rsidRDefault="003632DF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Weekly RE lessons</w:t>
                      </w:r>
                    </w:p>
                    <w:p w14:paraId="16436E25" w14:textId="3B5C33F5" w:rsidR="00176972" w:rsidRDefault="002D58BB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Comparing food around the world</w:t>
                      </w:r>
                    </w:p>
                    <w:p w14:paraId="5B42173E" w14:textId="600E7C29" w:rsidR="002D58BB" w:rsidRDefault="002D58BB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Comparing past and present food</w:t>
                      </w:r>
                    </w:p>
                    <w:p w14:paraId="773C7DE0" w14:textId="6E1FE3D3" w:rsidR="00176972" w:rsidRPr="00176972" w:rsidRDefault="002D58BB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 xml:space="preserve">Planting </w:t>
                      </w:r>
                      <w:r w:rsidR="00731280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 xml:space="preserve">seeds </w:t>
                      </w: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 xml:space="preserve">and recording the changes they </w:t>
                      </w:r>
                      <w:proofErr w:type="gramStart"/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see</w:t>
                      </w:r>
                      <w:r w:rsidR="00176972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731280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731280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e.g. making cress heads/sunflowers)</w:t>
                      </w:r>
                    </w:p>
                    <w:p w14:paraId="430867F7" w14:textId="48422213" w:rsidR="00FA5197" w:rsidRDefault="00FA5197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 w:rsidRPr="00E072A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Seasonal changes</w:t>
                      </w:r>
                      <w:r w:rsidR="00731280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: Summer</w:t>
                      </w:r>
                    </w:p>
                    <w:p w14:paraId="1919610E" w14:textId="7A87DFE8" w:rsidR="002D7D03" w:rsidRDefault="002D7D03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  <w:t>Weekly Forest School Sessions</w:t>
                      </w:r>
                    </w:p>
                    <w:p w14:paraId="34894918" w14:textId="00E49C41" w:rsidR="00FA5197" w:rsidRPr="00E072AC" w:rsidRDefault="00FA5197" w:rsidP="00176972">
                      <w:pPr>
                        <w:pStyle w:val="ListParagraph"/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06076B5" w14:textId="4EBEA1ED" w:rsidR="009F41F8" w:rsidRPr="00176972" w:rsidRDefault="009F41F8" w:rsidP="0017697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4AA3B" w14:textId="20280068" w:rsidR="006959F8" w:rsidRDefault="006959F8" w:rsidP="006959F8">
      <w:pPr>
        <w:ind w:right="-643"/>
      </w:pPr>
    </w:p>
    <w:p w14:paraId="52235946" w14:textId="1A5AC35A" w:rsidR="006959F8" w:rsidRDefault="006959F8" w:rsidP="006959F8">
      <w:pPr>
        <w:ind w:right="-643"/>
      </w:pPr>
    </w:p>
    <w:p w14:paraId="3124A2FB" w14:textId="5EEE331A" w:rsidR="006959F8" w:rsidRDefault="006959F8" w:rsidP="006959F8">
      <w:pPr>
        <w:ind w:right="-643"/>
      </w:pPr>
    </w:p>
    <w:p w14:paraId="658D34C6" w14:textId="30DA59E1" w:rsidR="006959F8" w:rsidRDefault="006959F8" w:rsidP="006959F8">
      <w:pPr>
        <w:ind w:right="-643"/>
      </w:pPr>
    </w:p>
    <w:p w14:paraId="752E759B" w14:textId="3E8FCE0B" w:rsidR="006959F8" w:rsidRDefault="006959F8" w:rsidP="006959F8">
      <w:pPr>
        <w:ind w:right="-643"/>
      </w:pPr>
    </w:p>
    <w:p w14:paraId="1262A7CF" w14:textId="39C59B7B" w:rsidR="006959F8" w:rsidRDefault="006959F8" w:rsidP="006959F8">
      <w:pPr>
        <w:ind w:right="-643"/>
      </w:pPr>
    </w:p>
    <w:p w14:paraId="6DCC6446" w14:textId="7359AD1D" w:rsidR="006959F8" w:rsidRDefault="006959F8" w:rsidP="006959F8">
      <w:pPr>
        <w:ind w:right="-643"/>
      </w:pPr>
    </w:p>
    <w:p w14:paraId="552FB47C" w14:textId="77777777" w:rsidR="006959F8" w:rsidRDefault="006959F8" w:rsidP="006959F8">
      <w:pPr>
        <w:ind w:right="-643"/>
      </w:pPr>
    </w:p>
    <w:p w14:paraId="222BD7FC" w14:textId="77777777" w:rsidR="006959F8" w:rsidRDefault="006959F8" w:rsidP="006959F8">
      <w:pPr>
        <w:ind w:right="-643"/>
      </w:pPr>
    </w:p>
    <w:p w14:paraId="07099759" w14:textId="77777777" w:rsidR="006959F8" w:rsidRDefault="006959F8" w:rsidP="006959F8">
      <w:pPr>
        <w:ind w:right="-643"/>
      </w:pPr>
    </w:p>
    <w:p w14:paraId="15FFD8AC" w14:textId="77777777" w:rsidR="006959F8" w:rsidRDefault="006959F8" w:rsidP="006959F8">
      <w:pPr>
        <w:ind w:right="-643"/>
      </w:pPr>
    </w:p>
    <w:p w14:paraId="1327FFD3" w14:textId="77777777" w:rsidR="006959F8" w:rsidRDefault="006959F8" w:rsidP="006959F8">
      <w:pPr>
        <w:ind w:right="-643"/>
      </w:pPr>
    </w:p>
    <w:p w14:paraId="008E041E" w14:textId="418298BB" w:rsidR="006959F8" w:rsidRDefault="0058145A" w:rsidP="006959F8">
      <w:pPr>
        <w:ind w:right="-643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B70E65" wp14:editId="4026D1F0">
                <wp:simplePos x="0" y="0"/>
                <wp:positionH relativeFrom="column">
                  <wp:posOffset>6362700</wp:posOffset>
                </wp:positionH>
                <wp:positionV relativeFrom="paragraph">
                  <wp:posOffset>205105</wp:posOffset>
                </wp:positionV>
                <wp:extent cx="2971800" cy="2733675"/>
                <wp:effectExtent l="19050" t="19050" r="38100" b="476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47088" w14:textId="63B19A40" w:rsidR="0090313F" w:rsidRPr="0087388C" w:rsidRDefault="007F5D07" w:rsidP="0087388C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</w:rPr>
                              <w:t>Expressive arts and design</w:t>
                            </w:r>
                          </w:p>
                          <w:p w14:paraId="6FC643D9" w14:textId="5A4C8460" w:rsidR="00D8445D" w:rsidRPr="00E8495B" w:rsidRDefault="00E8495B" w:rsidP="00C5768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Creating fruit faces based on the work of artist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Guiseppe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Acrimaldo</w:t>
                            </w:r>
                            <w:proofErr w:type="spellEnd"/>
                          </w:p>
                          <w:p w14:paraId="13F7E652" w14:textId="656AE616" w:rsidR="00E8495B" w:rsidRDefault="00E8495B" w:rsidP="00E849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849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Design a </w:t>
                            </w:r>
                            <w:r w:rsidR="00CD029A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balanced</w:t>
                            </w:r>
                            <w:r w:rsidRPr="00E849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meal plate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packed lunch</w:t>
                            </w:r>
                            <w:r w:rsidRPr="00E8495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6A9EEB" w14:textId="77777777" w:rsidR="00E8495B" w:rsidRDefault="00E8495B" w:rsidP="00E849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Fruit and flower printing</w:t>
                            </w:r>
                          </w:p>
                          <w:p w14:paraId="447F4A44" w14:textId="06F2311D" w:rsidR="00E8495B" w:rsidRPr="00E8495B" w:rsidRDefault="00E8495B" w:rsidP="00E849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Plant observational drawing practising adding detail to drawings </w:t>
                            </w:r>
                          </w:p>
                          <w:p w14:paraId="604B752D" w14:textId="0D8A4F34" w:rsidR="0090313F" w:rsidRPr="002D58BB" w:rsidRDefault="008F3C04" w:rsidP="002D58BB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D58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Weekly music sessions with </w:t>
                            </w:r>
                            <w:r w:rsidR="0090313F" w:rsidRPr="002D58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Mr. Reed</w:t>
                            </w:r>
                          </w:p>
                          <w:p w14:paraId="49DB34C3" w14:textId="0CAF56FA" w:rsidR="0090313F" w:rsidRDefault="0090313F" w:rsidP="009031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Move</w:t>
                            </w:r>
                            <w:r w:rsidR="008F3C04" w:rsidRPr="00BC44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ment</w:t>
                            </w:r>
                            <w:r w:rsidRPr="00BC44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danc</w:t>
                            </w:r>
                            <w:r w:rsidR="008F3C04" w:rsidRPr="00BC44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ing</w:t>
                            </w:r>
                            <w:r w:rsidRPr="00BC44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music.</w:t>
                            </w:r>
                          </w:p>
                          <w:p w14:paraId="19E6A3D4" w14:textId="5A57C154" w:rsidR="00E8495B" w:rsidRPr="00BC4447" w:rsidRDefault="00E8495B" w:rsidP="009031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Imaginative play </w:t>
                            </w:r>
                            <w:r w:rsidR="007312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our fruit and vegetable shop</w:t>
                            </w:r>
                          </w:p>
                          <w:p w14:paraId="6C650210" w14:textId="58596386" w:rsidR="0087769F" w:rsidRPr="00132F57" w:rsidRDefault="0087769F" w:rsidP="00BD5E5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0E65" id="Text Box 18" o:spid="_x0000_s1032" type="#_x0000_t202" style="position:absolute;margin-left:501pt;margin-top:16.15pt;width:234pt;height:215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" fillcolor="white [3201]" strokecolor="#c45911 [2405]" strokeweight="4.5pt">
                <v:textbox>
                  <w:txbxContent>
                    <w:p w14:paraId="7D647088" w14:textId="63B19A40" w:rsidR="0090313F" w:rsidRPr="0087388C" w:rsidRDefault="007F5D07" w:rsidP="0087388C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</w:rPr>
                        <w:t>Expressive arts and design</w:t>
                      </w:r>
                    </w:p>
                    <w:p w14:paraId="6FC643D9" w14:textId="5A4C8460" w:rsidR="00D8445D" w:rsidRPr="00E8495B" w:rsidRDefault="00E8495B" w:rsidP="00C5768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Creating fruit faces based on the work of artist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Guiseppe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Acrimaldo</w:t>
                      </w:r>
                      <w:proofErr w:type="spellEnd"/>
                    </w:p>
                    <w:p w14:paraId="13F7E652" w14:textId="656AE616" w:rsidR="00E8495B" w:rsidRDefault="00E8495B" w:rsidP="00E849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8495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Design a </w:t>
                      </w:r>
                      <w:r w:rsidR="00CD029A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balanced</w:t>
                      </w:r>
                      <w:r w:rsidRPr="00E8495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meal plate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or packed lunch</w:t>
                      </w:r>
                      <w:r w:rsidRPr="00E8495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6A9EEB" w14:textId="77777777" w:rsidR="00E8495B" w:rsidRDefault="00E8495B" w:rsidP="00E849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Fruit and flower printing</w:t>
                      </w:r>
                    </w:p>
                    <w:p w14:paraId="447F4A44" w14:textId="06F2311D" w:rsidR="00E8495B" w:rsidRPr="00E8495B" w:rsidRDefault="00E8495B" w:rsidP="00E849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Plant observational drawing practising adding detail to drawings </w:t>
                      </w:r>
                    </w:p>
                    <w:p w14:paraId="604B752D" w14:textId="0D8A4F34" w:rsidR="0090313F" w:rsidRPr="002D58BB" w:rsidRDefault="008F3C04" w:rsidP="002D58BB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D58B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Weekly music sessions with </w:t>
                      </w:r>
                      <w:r w:rsidR="0090313F" w:rsidRPr="002D58BB">
                        <w:rPr>
                          <w:rFonts w:ascii="Comic Sans MS" w:hAnsi="Comic Sans MS"/>
                          <w:sz w:val="20"/>
                          <w:szCs w:val="20"/>
                        </w:rPr>
                        <w:t>Mr. Reed</w:t>
                      </w:r>
                    </w:p>
                    <w:p w14:paraId="49DB34C3" w14:textId="0CAF56FA" w:rsidR="0090313F" w:rsidRDefault="0090313F" w:rsidP="009031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C4447">
                        <w:rPr>
                          <w:rFonts w:ascii="Comic Sans MS" w:hAnsi="Comic Sans MS"/>
                          <w:sz w:val="20"/>
                          <w:szCs w:val="20"/>
                        </w:rPr>
                        <w:t>Move</w:t>
                      </w:r>
                      <w:r w:rsidR="008F3C04" w:rsidRPr="00BC4447">
                        <w:rPr>
                          <w:rFonts w:ascii="Comic Sans MS" w:hAnsi="Comic Sans MS"/>
                          <w:sz w:val="20"/>
                          <w:szCs w:val="20"/>
                        </w:rPr>
                        <w:t>ment</w:t>
                      </w:r>
                      <w:r w:rsidRPr="00BC44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danc</w:t>
                      </w:r>
                      <w:r w:rsidR="008F3C04" w:rsidRPr="00BC4447">
                        <w:rPr>
                          <w:rFonts w:ascii="Comic Sans MS" w:hAnsi="Comic Sans MS"/>
                          <w:sz w:val="20"/>
                          <w:szCs w:val="20"/>
                        </w:rPr>
                        <w:t>ing</w:t>
                      </w:r>
                      <w:r w:rsidRPr="00BC44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music.</w:t>
                      </w:r>
                    </w:p>
                    <w:p w14:paraId="19E6A3D4" w14:textId="5A57C154" w:rsidR="00E8495B" w:rsidRPr="00BC4447" w:rsidRDefault="00E8495B" w:rsidP="009031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Imaginative play </w:t>
                      </w:r>
                      <w:r w:rsidR="00731280">
                        <w:rPr>
                          <w:rFonts w:ascii="Comic Sans MS" w:hAnsi="Comic Sans MS"/>
                          <w:sz w:val="20"/>
                          <w:szCs w:val="20"/>
                        </w:rPr>
                        <w:t>in our fruit and vegetable shop</w:t>
                      </w:r>
                    </w:p>
                    <w:p w14:paraId="6C650210" w14:textId="58596386" w:rsidR="0087769F" w:rsidRPr="00132F57" w:rsidRDefault="0087769F" w:rsidP="00BD5E5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2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5BEA30" wp14:editId="0FF4B09F">
                <wp:simplePos x="0" y="0"/>
                <wp:positionH relativeFrom="column">
                  <wp:posOffset>-495300</wp:posOffset>
                </wp:positionH>
                <wp:positionV relativeFrom="paragraph">
                  <wp:posOffset>167641</wp:posOffset>
                </wp:positionV>
                <wp:extent cx="3381375" cy="4438650"/>
                <wp:effectExtent l="19050" t="1905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EC2E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4A12" w14:textId="3EC493A9" w:rsidR="00FA5197" w:rsidRDefault="00FA5197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35DA31FE" w14:textId="77777777" w:rsidR="00731280" w:rsidRPr="00731280" w:rsidRDefault="00731280" w:rsidP="007312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Core Texts: ‘</w:t>
                            </w:r>
                            <w:proofErr w:type="spellStart"/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Handa’s</w:t>
                            </w:r>
                            <w:proofErr w:type="spellEnd"/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Surprise’</w:t>
                            </w:r>
                          </w:p>
                          <w:p w14:paraId="0EBC9DCA" w14:textId="77777777" w:rsidR="00731280" w:rsidRPr="00731280" w:rsidRDefault="00731280" w:rsidP="007312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‘Oliver’s Vegetables’</w:t>
                            </w:r>
                          </w:p>
                          <w:p w14:paraId="74FE10EB" w14:textId="77777777" w:rsidR="00731280" w:rsidRPr="00731280" w:rsidRDefault="00731280" w:rsidP="007312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14:paraId="51DBEC99" w14:textId="77777777" w:rsidR="00731280" w:rsidRPr="00731280" w:rsidRDefault="00731280" w:rsidP="007312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31280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‘The Very Hungry Caterpillar’</w:t>
                            </w:r>
                          </w:p>
                          <w:p w14:paraId="1661828E" w14:textId="77777777" w:rsidR="00731280" w:rsidRDefault="00731280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808C96" w14:textId="0508CE72" w:rsidR="00E5129E" w:rsidRPr="00DC3738" w:rsidRDefault="00E5129E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DC373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Daily Read Write Inc. </w:t>
                            </w:r>
                            <w:r w:rsidR="00DC373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Phonics Groups</w:t>
                            </w:r>
                            <w:r w:rsidRPr="00DC373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16596F4" w14:textId="3AD53004" w:rsidR="00E8495B" w:rsidRDefault="00E5129E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To recognise and write all set 1 letters of the alphabet </w:t>
                            </w:r>
                            <w:r w:rsidR="00E8495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including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special friends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qu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ng and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nk</w:t>
                            </w:r>
                            <w:proofErr w:type="spellEnd"/>
                            <w:r w:rsidR="00731280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C0BAB6" w14:textId="516CE21C" w:rsidR="00E5129E" w:rsidRDefault="00D50D9C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To learn some set 2 sounds such as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, ay, ow</w:t>
                            </w:r>
                            <w:r w:rsidR="00E8495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8495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igh</w:t>
                            </w:r>
                            <w:proofErr w:type="spellEnd"/>
                          </w:p>
                          <w:p w14:paraId="220E92D9" w14:textId="0CE80A60" w:rsidR="00E5129E" w:rsidRDefault="00E5129E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To read </w:t>
                            </w:r>
                            <w:r w:rsidR="0058145A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and write words containing these sounds and begin to write simple sentences.</w:t>
                            </w:r>
                          </w:p>
                          <w:p w14:paraId="636D87D8" w14:textId="5E0FB1BD" w:rsidR="0058145A" w:rsidRDefault="0058145A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To recognise and write red tricky words:</w:t>
                            </w:r>
                          </w:p>
                          <w:p w14:paraId="1B229513" w14:textId="69DE2525" w:rsidR="0058145A" w:rsidRPr="0058145A" w:rsidRDefault="0058145A" w:rsidP="0058145A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I, the, my, said, you, of, are, be and no. </w:t>
                            </w:r>
                          </w:p>
                          <w:p w14:paraId="332609B9" w14:textId="353AFBEB" w:rsidR="00DC3738" w:rsidRDefault="0058145A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Individual and paired reading</w:t>
                            </w:r>
                            <w:r w:rsidR="00DC373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0AC41C" w14:textId="558A4026" w:rsidR="00DC3738" w:rsidRPr="00DC3738" w:rsidRDefault="00DC3738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Literacy in the classroom:</w:t>
                            </w:r>
                          </w:p>
                          <w:p w14:paraId="6306E88E" w14:textId="32DF3F9D" w:rsidR="00E5129E" w:rsidRPr="00E5129E" w:rsidRDefault="00E5129E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Daily whole class and group stories </w:t>
                            </w:r>
                          </w:p>
                          <w:p w14:paraId="0A2D3F41" w14:textId="77777777" w:rsidR="0058145A" w:rsidRDefault="00DC3738" w:rsidP="00751D1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Weekly adult directed tasks </w:t>
                            </w:r>
                            <w:r w:rsidR="005814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such as Drawing Club, practising forming letters, writing words and short sentences</w:t>
                            </w:r>
                          </w:p>
                          <w:p w14:paraId="38083C2B" w14:textId="249BDD2F" w:rsidR="008654D5" w:rsidRDefault="0058145A" w:rsidP="00751D1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Daily access to literacy resources in provision</w:t>
                            </w:r>
                          </w:p>
                          <w:p w14:paraId="693C2837" w14:textId="3DD71528" w:rsidR="00146D02" w:rsidRPr="0058145A" w:rsidRDefault="00146D02" w:rsidP="0058145A">
                            <w:p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EA30" id="Text Box 1" o:spid="_x0000_s1033" type="#_x0000_t202" style="position:absolute;margin-left:-39pt;margin-top:13.2pt;width:266.25pt;height:34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" fillcolor="white [3201]" strokecolor="#fec2e9" strokeweight="4.5pt">
                <v:textbox>
                  <w:txbxContent>
                    <w:p w14:paraId="16EA4A12" w14:textId="3EC493A9" w:rsidR="00FA5197" w:rsidRDefault="00FA5197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Literacy</w:t>
                      </w:r>
                    </w:p>
                    <w:p w14:paraId="35DA31FE" w14:textId="77777777" w:rsidR="00731280" w:rsidRPr="00731280" w:rsidRDefault="00731280" w:rsidP="007312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Core Texts: ‘</w:t>
                      </w:r>
                      <w:proofErr w:type="spellStart"/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Handa’s</w:t>
                      </w:r>
                      <w:proofErr w:type="spellEnd"/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 Surprise’</w:t>
                      </w:r>
                    </w:p>
                    <w:p w14:paraId="0EBC9DCA" w14:textId="77777777" w:rsidR="00731280" w:rsidRPr="00731280" w:rsidRDefault="00731280" w:rsidP="007312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‘Oliver’s Vegetables’</w:t>
                      </w:r>
                    </w:p>
                    <w:p w14:paraId="74FE10EB" w14:textId="77777777" w:rsidR="00731280" w:rsidRPr="00731280" w:rsidRDefault="00731280" w:rsidP="007312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and</w:t>
                      </w:r>
                    </w:p>
                    <w:p w14:paraId="51DBEC99" w14:textId="77777777" w:rsidR="00731280" w:rsidRPr="00731280" w:rsidRDefault="00731280" w:rsidP="007312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731280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‘The Very Hungry Caterpillar’</w:t>
                      </w:r>
                    </w:p>
                    <w:p w14:paraId="1661828E" w14:textId="77777777" w:rsidR="00731280" w:rsidRDefault="00731280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4E808C96" w14:textId="0508CE72" w:rsidR="00E5129E" w:rsidRPr="00DC3738" w:rsidRDefault="00E5129E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DC373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Daily Read Write Inc. </w:t>
                      </w:r>
                      <w:r w:rsidR="00DC373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Phonics Groups</w:t>
                      </w:r>
                      <w:r w:rsidRPr="00DC373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16596F4" w14:textId="3AD53004" w:rsidR="00E8495B" w:rsidRDefault="00E5129E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To recognise and write all set 1 letters of the alphabet </w:t>
                      </w:r>
                      <w:r w:rsidR="00E8495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including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special friends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sh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ch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th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qu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ng and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nk</w:t>
                      </w:r>
                      <w:proofErr w:type="spellEnd"/>
                      <w:r w:rsidR="00731280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C0BAB6" w14:textId="516CE21C" w:rsidR="00E5129E" w:rsidRDefault="00D50D9C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To learn some set 2 sounds such as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ee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, ay, ow</w:t>
                      </w:r>
                      <w:r w:rsidR="00E8495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8495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igh</w:t>
                      </w:r>
                      <w:proofErr w:type="spellEnd"/>
                    </w:p>
                    <w:p w14:paraId="220E92D9" w14:textId="0CE80A60" w:rsidR="00E5129E" w:rsidRDefault="00E5129E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To read </w:t>
                      </w:r>
                      <w:r w:rsidR="0058145A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and write words containing these sounds and begin to write simple sentences.</w:t>
                      </w:r>
                    </w:p>
                    <w:p w14:paraId="636D87D8" w14:textId="5E0FB1BD" w:rsidR="0058145A" w:rsidRDefault="0058145A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To recognise and write red tricky words:</w:t>
                      </w:r>
                    </w:p>
                    <w:p w14:paraId="1B229513" w14:textId="69DE2525" w:rsidR="0058145A" w:rsidRPr="0058145A" w:rsidRDefault="0058145A" w:rsidP="0058145A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sz w:val="20"/>
                          <w:szCs w:val="20"/>
                        </w:rPr>
                        <w:t xml:space="preserve">I, the, my, said, you, of, are, be and no. </w:t>
                      </w:r>
                    </w:p>
                    <w:p w14:paraId="332609B9" w14:textId="353AFBEB" w:rsidR="00DC3738" w:rsidRDefault="0058145A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Individual and paired reading</w:t>
                      </w:r>
                      <w:r w:rsidR="00DC373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0AC41C" w14:textId="558A4026" w:rsidR="00DC3738" w:rsidRPr="00DC3738" w:rsidRDefault="00DC3738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Literacy in the classroom:</w:t>
                      </w:r>
                    </w:p>
                    <w:p w14:paraId="6306E88E" w14:textId="32DF3F9D" w:rsidR="00E5129E" w:rsidRPr="00E5129E" w:rsidRDefault="00E5129E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Daily whole class and group stories </w:t>
                      </w:r>
                    </w:p>
                    <w:p w14:paraId="0A2D3F41" w14:textId="77777777" w:rsidR="0058145A" w:rsidRDefault="00DC3738" w:rsidP="00751D1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Weekly adult directed tasks </w:t>
                      </w:r>
                      <w:r w:rsidR="0058145A">
                        <w:rPr>
                          <w:rFonts w:ascii="Comic Sans MS" w:hAnsi="Comic Sans MS"/>
                          <w:sz w:val="20"/>
                          <w:szCs w:val="20"/>
                        </w:rPr>
                        <w:t>such as Drawing Club, practising forming letters, writing words and short sentences</w:t>
                      </w:r>
                    </w:p>
                    <w:p w14:paraId="38083C2B" w14:textId="249BDD2F" w:rsidR="008654D5" w:rsidRDefault="0058145A" w:rsidP="00751D1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Daily access to literacy resources in provision</w:t>
                      </w:r>
                    </w:p>
                    <w:p w14:paraId="693C2837" w14:textId="3DD71528" w:rsidR="00146D02" w:rsidRPr="0058145A" w:rsidRDefault="00146D02" w:rsidP="0058145A">
                      <w:p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D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03A847" wp14:editId="2D8266CC">
                <wp:simplePos x="0" y="0"/>
                <wp:positionH relativeFrom="column">
                  <wp:posOffset>-666750</wp:posOffset>
                </wp:positionH>
                <wp:positionV relativeFrom="paragraph">
                  <wp:posOffset>28575</wp:posOffset>
                </wp:positionV>
                <wp:extent cx="10163175" cy="7105650"/>
                <wp:effectExtent l="19050" t="19050" r="47625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F530" id="Rectangle 6" o:spid="_x0000_s1026" style="position:absolute;margin-left:-52.5pt;margin-top:2.25pt;width:800.25pt;height:55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" filled="f" strokecolor="#002060" strokeweight="4.5pt"/>
            </w:pict>
          </mc:Fallback>
        </mc:AlternateContent>
      </w:r>
    </w:p>
    <w:p w14:paraId="6340AACB" w14:textId="4E30CF04" w:rsidR="006959F8" w:rsidRDefault="006959F8" w:rsidP="006959F8">
      <w:pPr>
        <w:ind w:right="-643"/>
      </w:pPr>
    </w:p>
    <w:p w14:paraId="42E51AEB" w14:textId="14833CE0" w:rsidR="006959F8" w:rsidRPr="006959F8" w:rsidRDefault="0058145A" w:rsidP="006959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88BF2" wp14:editId="336F427B">
                <wp:simplePos x="0" y="0"/>
                <wp:positionH relativeFrom="column">
                  <wp:posOffset>3028950</wp:posOffset>
                </wp:positionH>
                <wp:positionV relativeFrom="paragraph">
                  <wp:posOffset>253365</wp:posOffset>
                </wp:positionV>
                <wp:extent cx="3152775" cy="3543300"/>
                <wp:effectExtent l="19050" t="19050" r="47625" b="381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500C" w14:textId="193C7E86" w:rsidR="00325AFE" w:rsidRDefault="0087769F" w:rsidP="00146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0605A26A" w14:textId="2CD22123" w:rsidR="002E5C94" w:rsidRPr="002E5C94" w:rsidRDefault="002E5C94" w:rsidP="002E5C94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2E5C9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Following </w:t>
                            </w:r>
                            <w:r w:rsidRPr="00B95BB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White Rose Maths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, w</w:t>
                            </w:r>
                            <w:r w:rsidRPr="002E5C9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 will cover the topics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in our daily group sessions</w:t>
                            </w:r>
                            <w:r w:rsidRPr="002E5C9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12444EE" w14:textId="1BADBE3F" w:rsidR="00E8495B" w:rsidRDefault="006A75B1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Numbers to 20 and beyond</w:t>
                            </w:r>
                          </w:p>
                          <w:p w14:paraId="7368488E" w14:textId="0A811E68" w:rsidR="006A75B1" w:rsidRDefault="006A75B1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Simple addition and take away</w:t>
                            </w:r>
                          </w:p>
                          <w:p w14:paraId="16783674" w14:textId="4B5A9E8D" w:rsidR="0058145A" w:rsidRPr="002E5C94" w:rsidRDefault="0058145A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Reviewing all the maths concepts from Reception </w:t>
                            </w:r>
                          </w:p>
                          <w:p w14:paraId="3CCBE601" w14:textId="7D6792B1" w:rsidR="002E5C94" w:rsidRDefault="002E5C94" w:rsidP="002E5C94">
                            <w:pPr>
                              <w:spacing w:after="0" w:line="240" w:lineRule="auto"/>
                              <w:ind w:left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9737994" w14:textId="6F40ECC8" w:rsidR="002E5C94" w:rsidRDefault="002E5C94" w:rsidP="002E5C9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Other daily maths opportunities:</w:t>
                            </w:r>
                          </w:p>
                          <w:p w14:paraId="7937BD7B" w14:textId="77777777" w:rsidR="0058145A" w:rsidRDefault="00B95BBD" w:rsidP="0058145A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596F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hare date</w:t>
                            </w:r>
                            <w:r w:rsidR="005814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(Days of the week song) </w:t>
                            </w:r>
                            <w:r w:rsidR="00596F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visual timetable, and </w:t>
                            </w:r>
                            <w:r w:rsidR="005814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children present daily</w:t>
                            </w:r>
                          </w:p>
                          <w:p w14:paraId="28C8964A" w14:textId="3B161B6E" w:rsidR="002E5C94" w:rsidRPr="0058145A" w:rsidRDefault="0058145A" w:rsidP="0058145A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Daily counting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oportunities</w:t>
                            </w:r>
                            <w:proofErr w:type="spellEnd"/>
                            <w:r w:rsidR="00B95BBD" w:rsidRPr="005814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0D93BD" w14:textId="44F089D6" w:rsidR="00B95BBD" w:rsidRPr="002E5C94" w:rsidRDefault="0058145A" w:rsidP="002E5C9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Counting forward and backwards from any number to 20.</w:t>
                            </w:r>
                          </w:p>
                          <w:p w14:paraId="5B04CBEE" w14:textId="6A7C5D24" w:rsidR="00B95BBD" w:rsidRDefault="0058145A" w:rsidP="0090313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Number songs and rhymes</w:t>
                            </w:r>
                          </w:p>
                          <w:p w14:paraId="400E20F2" w14:textId="71A3FBD7" w:rsidR="0058145A" w:rsidRDefault="0058145A" w:rsidP="0090313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Measuring time and ingredients </w:t>
                            </w:r>
                          </w:p>
                          <w:p w14:paraId="47893795" w14:textId="01530F3E" w:rsidR="000E56F5" w:rsidRPr="00B95BBD" w:rsidRDefault="0058145A" w:rsidP="00B95BB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Maths provision in the areas</w:t>
                            </w:r>
                            <w:r w:rsidR="00B95BB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BF2" id="Text Box 15" o:spid="_x0000_s1034" type="#_x0000_t202" style="position:absolute;margin-left:238.5pt;margin-top:19.95pt;width:248.25pt;height:27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" fillcolor="white [3201]" strokecolor="#aeaaaa [2414]" strokeweight="4.5pt">
                <v:textbox>
                  <w:txbxContent>
                    <w:p w14:paraId="1C00500C" w14:textId="193C7E86" w:rsidR="00325AFE" w:rsidRDefault="0087769F" w:rsidP="00146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14:paraId="0605A26A" w14:textId="2CD22123" w:rsidR="002E5C94" w:rsidRPr="002E5C94" w:rsidRDefault="002E5C94" w:rsidP="002E5C94">
                      <w:pPr>
                        <w:spacing w:after="0"/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2E5C9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Following </w:t>
                      </w:r>
                      <w:r w:rsidRPr="00B95BB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White Rose Maths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, w</w:t>
                      </w:r>
                      <w:r w:rsidRPr="002E5C9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e will cover the topics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in our daily group sessions</w:t>
                      </w:r>
                      <w:r w:rsidRPr="002E5C9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12444EE" w14:textId="1BADBE3F" w:rsidR="00E8495B" w:rsidRDefault="006A75B1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Numbers to 20 and beyond</w:t>
                      </w:r>
                    </w:p>
                    <w:p w14:paraId="7368488E" w14:textId="0A811E68" w:rsidR="006A75B1" w:rsidRDefault="006A75B1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Simple addition and take away</w:t>
                      </w:r>
                    </w:p>
                    <w:p w14:paraId="16783674" w14:textId="4B5A9E8D" w:rsidR="0058145A" w:rsidRPr="002E5C94" w:rsidRDefault="0058145A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Reviewing all the maths concepts from Reception </w:t>
                      </w:r>
                    </w:p>
                    <w:p w14:paraId="3CCBE601" w14:textId="7D6792B1" w:rsidR="002E5C94" w:rsidRDefault="002E5C94" w:rsidP="002E5C94">
                      <w:pPr>
                        <w:spacing w:after="0" w:line="240" w:lineRule="auto"/>
                        <w:ind w:left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9737994" w14:textId="6F40ECC8" w:rsidR="002E5C94" w:rsidRDefault="002E5C94" w:rsidP="002E5C94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Other daily maths opportunities:</w:t>
                      </w:r>
                    </w:p>
                    <w:p w14:paraId="7937BD7B" w14:textId="77777777" w:rsidR="0058145A" w:rsidRDefault="00B95BBD" w:rsidP="0058145A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596FFB">
                        <w:rPr>
                          <w:rFonts w:ascii="Comic Sans MS" w:hAnsi="Comic Sans MS"/>
                          <w:sz w:val="20"/>
                          <w:szCs w:val="20"/>
                        </w:rPr>
                        <w:t>hare date</w:t>
                      </w:r>
                      <w:r w:rsidR="0058145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(Days of the week song) </w:t>
                      </w:r>
                      <w:r w:rsidR="00596F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visual timetable, and </w:t>
                      </w:r>
                      <w:r w:rsidR="0058145A"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children present daily</w:t>
                      </w:r>
                    </w:p>
                    <w:p w14:paraId="28C8964A" w14:textId="3B161B6E" w:rsidR="002E5C94" w:rsidRPr="0058145A" w:rsidRDefault="0058145A" w:rsidP="0058145A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Daily counting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oportunities</w:t>
                      </w:r>
                      <w:proofErr w:type="spellEnd"/>
                      <w:r w:rsidR="00B95BBD" w:rsidRPr="0058145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0D93BD" w14:textId="44F089D6" w:rsidR="00B95BBD" w:rsidRPr="002E5C94" w:rsidRDefault="0058145A" w:rsidP="002E5C9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Counting forward and backwards from any number to 20.</w:t>
                      </w:r>
                    </w:p>
                    <w:p w14:paraId="5B04CBEE" w14:textId="6A7C5D24" w:rsidR="00B95BBD" w:rsidRDefault="0058145A" w:rsidP="0090313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Number songs and rhymes</w:t>
                      </w:r>
                    </w:p>
                    <w:p w14:paraId="400E20F2" w14:textId="71A3FBD7" w:rsidR="0058145A" w:rsidRDefault="0058145A" w:rsidP="0090313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Measuring time and ingredients </w:t>
                      </w:r>
                    </w:p>
                    <w:p w14:paraId="47893795" w14:textId="01530F3E" w:rsidR="000E56F5" w:rsidRPr="00B95BBD" w:rsidRDefault="0058145A" w:rsidP="00B95BB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Maths provision in the areas</w:t>
                      </w:r>
                      <w:r w:rsidR="00B95BB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468142" w14:textId="77777777" w:rsidR="006959F8" w:rsidRPr="006959F8" w:rsidRDefault="006959F8" w:rsidP="006959F8"/>
    <w:p w14:paraId="2DD9C3A7" w14:textId="77777777" w:rsidR="006959F8" w:rsidRPr="006959F8" w:rsidRDefault="006959F8" w:rsidP="006959F8"/>
    <w:p w14:paraId="1633AF1E" w14:textId="77777777" w:rsidR="006959F8" w:rsidRPr="006959F8" w:rsidRDefault="006959F8" w:rsidP="006959F8"/>
    <w:p w14:paraId="57D1D662" w14:textId="77777777" w:rsidR="006959F8" w:rsidRPr="006959F8" w:rsidRDefault="006959F8" w:rsidP="006959F8"/>
    <w:p w14:paraId="281A4831" w14:textId="01C86C16" w:rsidR="006959F8" w:rsidRPr="006959F8" w:rsidRDefault="006959F8" w:rsidP="006959F8"/>
    <w:p w14:paraId="13504A6F" w14:textId="7CB5F8A4" w:rsidR="006959F8" w:rsidRPr="006959F8" w:rsidRDefault="006959F8" w:rsidP="006959F8"/>
    <w:p w14:paraId="0A443482" w14:textId="5E19BBB7" w:rsidR="006959F8" w:rsidRPr="006959F8" w:rsidRDefault="006959F8" w:rsidP="006959F8"/>
    <w:p w14:paraId="759F0AD5" w14:textId="1E267E4F" w:rsidR="006959F8" w:rsidRPr="006959F8" w:rsidRDefault="006959F8" w:rsidP="006959F8"/>
    <w:p w14:paraId="716F82A4" w14:textId="00E74AC2" w:rsidR="006959F8" w:rsidRDefault="00145525" w:rsidP="006959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7A21F2" wp14:editId="43BC1B24">
                <wp:simplePos x="0" y="0"/>
                <wp:positionH relativeFrom="column">
                  <wp:posOffset>6362700</wp:posOffset>
                </wp:positionH>
                <wp:positionV relativeFrom="paragraph">
                  <wp:posOffset>83185</wp:posOffset>
                </wp:positionV>
                <wp:extent cx="2971800" cy="1724025"/>
                <wp:effectExtent l="19050" t="19050" r="38100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F78ED" w14:textId="01460889" w:rsidR="00CD029A" w:rsidRDefault="00145525" w:rsidP="00CD029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School Visit:</w:t>
                            </w:r>
                            <w:r w:rsidR="00CD029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Low Barns Farm, Wall</w:t>
                            </w:r>
                          </w:p>
                          <w:p w14:paraId="03A94B88" w14:textId="750AB121" w:rsidR="00145525" w:rsidRPr="00145525" w:rsidRDefault="00203642" w:rsidP="00CD029A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36DBEAB8" wp14:editId="70597ACA">
                                      <wp:extent cx="304800" cy="304800"/>
                                      <wp:effectExtent l="0" t="0" r="0" b="0"/>
                                      <wp:docPr id="16" name="Rectangle 16" descr="Image result for hall hill far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A7AE6DE" id="Rectangle 16" o:spid="_x0000_s1026" alt="Image result for hall hill far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OIfeUDAgAA7gMAAA4AAAAAAAAAAAAA&#10;AAAALgIAAGRycy9lMm9Eb2MueG1sUEsBAi0AFAAGAAgAAAAhAEyg6SzYAAAAAwEAAA8AAAAAAAAA&#10;AAAAAAAAXQQAAGRycy9kb3ducmV2LnhtbFBLBQYAAAAABAAEAPMAAABi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CD029A" w:rsidRPr="00CD029A">
                              <w:drawing>
                                <wp:inline distT="0" distB="0" distL="0" distR="0" wp14:anchorId="2F0B1869" wp14:editId="2075D5CE">
                                  <wp:extent cx="1455524" cy="1003935"/>
                                  <wp:effectExtent l="0" t="0" r="0" b="571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290" cy="1006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21F2" id="Text Box 3" o:spid="_x0000_s1035" type="#_x0000_t202" style="position:absolute;margin-left:501pt;margin-top:6.55pt;width:234pt;height:135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" fillcolor="white [3201]" strokecolor="#92d050" strokeweight="4.5pt">
                <v:textbox>
                  <w:txbxContent>
                    <w:p w14:paraId="453F78ED" w14:textId="01460889" w:rsidR="00CD029A" w:rsidRDefault="00145525" w:rsidP="00CD029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School Visit:</w:t>
                      </w:r>
                      <w:r w:rsidR="00CD029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Low Barns Farm, Wall</w:t>
                      </w:r>
                    </w:p>
                    <w:p w14:paraId="03A94B88" w14:textId="750AB121" w:rsidR="00145525" w:rsidRPr="00145525" w:rsidRDefault="00203642" w:rsidP="00CD029A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36DBEAB8" wp14:editId="70597ACA">
                                <wp:extent cx="304800" cy="304800"/>
                                <wp:effectExtent l="0" t="0" r="0" b="0"/>
                                <wp:docPr id="16" name="Rectangle 16" descr="Image result for hall hill far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BDE9554" id="Rectangle 16" o:spid="_x0000_s1026" alt="Image result for hall hill far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OIfeUDAgAA7gMAAA4AAAAAAAAAAAAA&#10;AAAALgIAAGRycy9lMm9Eb2MueG1sUEsBAi0AFAAGAAgAAAAhAEyg6SzYAAAAAwEAAA8AAAAAAAAA&#10;AAAAAAAAXQQAAGRycy9kb3ducmV2LnhtbFBLBQYAAAAABAAEAPMAAABi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="00CD029A" w:rsidRPr="00CD029A">
                        <w:drawing>
                          <wp:inline distT="0" distB="0" distL="0" distR="0" wp14:anchorId="2F0B1869" wp14:editId="2075D5CE">
                            <wp:extent cx="1455524" cy="1003935"/>
                            <wp:effectExtent l="0" t="0" r="0" b="571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290" cy="1006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4F87C8" w14:textId="77777777" w:rsidR="00CD029A" w:rsidRDefault="00CD029A" w:rsidP="006959F8">
      <w:pPr>
        <w:jc w:val="right"/>
        <w:rPr>
          <w:noProof/>
        </w:rPr>
      </w:pPr>
    </w:p>
    <w:p w14:paraId="5DF3B1C1" w14:textId="14689F88" w:rsidR="006959F8" w:rsidRPr="006959F8" w:rsidRDefault="000D483B" w:rsidP="006959F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3EAEA6" wp14:editId="7F0C7520">
                <wp:simplePos x="0" y="0"/>
                <wp:positionH relativeFrom="margin">
                  <wp:posOffset>-523875</wp:posOffset>
                </wp:positionH>
                <wp:positionV relativeFrom="paragraph">
                  <wp:posOffset>1473835</wp:posOffset>
                </wp:positionV>
                <wp:extent cx="9877463" cy="1847850"/>
                <wp:effectExtent l="19050" t="1905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463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E35E9" w14:textId="7097E1B6" w:rsidR="003D6D9B" w:rsidRPr="00BC4447" w:rsidRDefault="003D6D9B" w:rsidP="003D6D9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Help at home by </w:t>
                            </w:r>
                            <w:r w:rsid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27AD92B" w14:textId="4D1B4A2C" w:rsidR="00EE5690" w:rsidRPr="0058145A" w:rsidRDefault="00EE5690" w:rsidP="00EE56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Support your child with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eading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at home</w:t>
                            </w:r>
                            <w:r w:rsidR="0058145A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record in diary and return to school by </w:t>
                            </w:r>
                            <w:r w:rsidR="0058145A" w:rsidRPr="005814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14:paraId="2AF9607D" w14:textId="0F8DB988" w:rsidR="0058145A" w:rsidRPr="0058145A" w:rsidRDefault="0058145A" w:rsidP="00EE56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58145A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Share a library book each week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and return by </w:t>
                            </w:r>
                            <w:r w:rsidRPr="005814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Friday</w:t>
                            </w:r>
                          </w:p>
                          <w:p w14:paraId="51D278A3" w14:textId="51BEFB6C" w:rsidR="00FC2B89" w:rsidRPr="00BC4447" w:rsidRDefault="00EE5690" w:rsidP="00FC2B89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Practise reading and writing sounds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from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  <w:u w:val="single"/>
                              </w:rPr>
                              <w:t>Green Sound Book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145A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and new set 2 sounds. </w:t>
                            </w:r>
                            <w:r w:rsidR="00077616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Write words and sentences containing the sounds they know.</w:t>
                            </w:r>
                          </w:p>
                          <w:p w14:paraId="451C4B38" w14:textId="55D93F54" w:rsidR="003D6D9B" w:rsidRPr="00BC4447" w:rsidRDefault="006657C7" w:rsidP="003D6D9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everyday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measuring when baking/cooking, playing board games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dominoes, sorting objects, sharing out items, using money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shape and number hunts. </w:t>
                            </w:r>
                            <w:r w:rsidR="000776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Numicon activities. </w:t>
                            </w:r>
                          </w:p>
                          <w:p w14:paraId="2F60ABD3" w14:textId="3685D1CB" w:rsidR="0055109A" w:rsidRPr="00325AFE" w:rsidRDefault="0055109A" w:rsidP="00BF45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AEA6" id="Text Box 9" o:spid="_x0000_s1036" type="#_x0000_t202" style="position:absolute;left:0;text-align:left;margin-left:-41.25pt;margin-top:116.05pt;width:777.75pt;height:14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" fillcolor="white [3201]" strokecolor="#375623 [1609]" strokeweight="4.5pt">
                <v:textbox>
                  <w:txbxContent>
                    <w:p w14:paraId="549E35E9" w14:textId="7097E1B6" w:rsidR="003D6D9B" w:rsidRPr="00BC4447" w:rsidRDefault="003D6D9B" w:rsidP="003D6D9B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Help at home by </w:t>
                      </w:r>
                      <w:r w:rsid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…</w:t>
                      </w:r>
                    </w:p>
                    <w:p w14:paraId="627AD92B" w14:textId="4D1B4A2C" w:rsidR="00EE5690" w:rsidRPr="0058145A" w:rsidRDefault="00EE5690" w:rsidP="00EE56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Support your child with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eading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ook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at home</w:t>
                      </w:r>
                      <w:r w:rsidR="0058145A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record in diary and return to school by </w:t>
                      </w:r>
                      <w:r w:rsidR="0058145A" w:rsidRPr="0058145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14:paraId="2AF9607D" w14:textId="0F8DB988" w:rsidR="0058145A" w:rsidRPr="0058145A" w:rsidRDefault="0058145A" w:rsidP="00EE56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58145A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Share a library book each week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and return by </w:t>
                      </w:r>
                      <w:r w:rsidRPr="0058145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Friday</w:t>
                      </w:r>
                    </w:p>
                    <w:p w14:paraId="51D278A3" w14:textId="51BEFB6C" w:rsidR="00FC2B89" w:rsidRPr="00BC4447" w:rsidRDefault="00EE5690" w:rsidP="00FC2B89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Practise reading and writing sounds</w:t>
                      </w:r>
                      <w:r w:rsidR="00BC4447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from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  <w:u w:val="single"/>
                        </w:rPr>
                        <w:t>Green Sound Book</w:t>
                      </w:r>
                      <w:r w:rsidRPr="00BC4447">
                        <w:rPr>
                          <w:rFonts w:ascii="Comic Sans MS" w:hAnsi="Comic Sans MS"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="0058145A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and new set 2 sounds. </w:t>
                      </w:r>
                      <w:r w:rsidR="00077616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Write words and sentences containing the sounds they know.</w:t>
                      </w:r>
                    </w:p>
                    <w:p w14:paraId="451C4B38" w14:textId="55D93F54" w:rsidR="003D6D9B" w:rsidRPr="00BC4447" w:rsidRDefault="006657C7" w:rsidP="003D6D9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everyday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  <w:r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measuring when baking/cooking, playing board games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dominoes, sorting objects, sharing out items, using money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shape and number hunts. </w:t>
                      </w:r>
                      <w:r w:rsidR="0007761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Numicon activities. </w:t>
                      </w:r>
                    </w:p>
                    <w:p w14:paraId="2F60ABD3" w14:textId="3685D1CB" w:rsidR="0055109A" w:rsidRPr="00325AFE" w:rsidRDefault="0055109A" w:rsidP="00BF45EC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29A">
        <w:rPr>
          <w:noProof/>
        </w:rPr>
        <w:t xml:space="preserve">LLow </w:t>
      </w:r>
    </w:p>
    <w:sectPr w:rsidR="006959F8" w:rsidRPr="006959F8" w:rsidSect="00FC3DCE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Corbel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77"/>
    <w:multiLevelType w:val="hybridMultilevel"/>
    <w:tmpl w:val="9BBA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D430E444"/>
    <w:lvl w:ilvl="0" w:tplc="0B78618A">
      <w:start w:val="1"/>
      <w:numFmt w:val="bullet"/>
      <w:pStyle w:val="bulletundertext"/>
      <w:lvlText w:val=""/>
      <w:lvlJc w:val="left"/>
      <w:pPr>
        <w:tabs>
          <w:tab w:val="num" w:pos="1131"/>
        </w:tabs>
        <w:ind w:left="1131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B52FAA"/>
    <w:multiLevelType w:val="hybridMultilevel"/>
    <w:tmpl w:val="321A6800"/>
    <w:lvl w:ilvl="0" w:tplc="F44CA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9C3"/>
    <w:multiLevelType w:val="hybridMultilevel"/>
    <w:tmpl w:val="4D12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91E"/>
    <w:multiLevelType w:val="hybridMultilevel"/>
    <w:tmpl w:val="E9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08D4"/>
    <w:multiLevelType w:val="hybridMultilevel"/>
    <w:tmpl w:val="BB5C29FC"/>
    <w:lvl w:ilvl="0" w:tplc="F44CA80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E7C73"/>
    <w:multiLevelType w:val="hybridMultilevel"/>
    <w:tmpl w:val="246E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2B9"/>
    <w:multiLevelType w:val="hybridMultilevel"/>
    <w:tmpl w:val="68DC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70E"/>
    <w:multiLevelType w:val="hybridMultilevel"/>
    <w:tmpl w:val="89CE1432"/>
    <w:lvl w:ilvl="0" w:tplc="43B03D2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C82CEA8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080509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AD8F8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98ECEC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4FEAEE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A4B5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D86E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86822A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1A6425A0"/>
    <w:multiLevelType w:val="hybridMultilevel"/>
    <w:tmpl w:val="8D8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9E3"/>
    <w:multiLevelType w:val="hybridMultilevel"/>
    <w:tmpl w:val="8AE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35E"/>
    <w:multiLevelType w:val="hybridMultilevel"/>
    <w:tmpl w:val="72EA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341"/>
    <w:multiLevelType w:val="hybridMultilevel"/>
    <w:tmpl w:val="ACE2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26776"/>
    <w:multiLevelType w:val="hybridMultilevel"/>
    <w:tmpl w:val="EF6A5AE0"/>
    <w:lvl w:ilvl="0" w:tplc="BFD0307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22AA60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A0475E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A044C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F62EB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03CAD12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6D5CBDA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2D08BA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EEE89D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3D49499E"/>
    <w:multiLevelType w:val="hybridMultilevel"/>
    <w:tmpl w:val="E436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7C06"/>
    <w:multiLevelType w:val="hybridMultilevel"/>
    <w:tmpl w:val="F440FF62"/>
    <w:lvl w:ilvl="0" w:tplc="F6E68D9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97CD07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A508B7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B0AAD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B804F0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F7EEA4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8EACB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C68CB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6BE49E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7" w15:restartNumberingAfterBreak="0">
    <w:nsid w:val="3DD97FD5"/>
    <w:multiLevelType w:val="hybridMultilevel"/>
    <w:tmpl w:val="B59A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36D2"/>
    <w:multiLevelType w:val="hybridMultilevel"/>
    <w:tmpl w:val="8458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07F85"/>
    <w:multiLevelType w:val="hybridMultilevel"/>
    <w:tmpl w:val="BE0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034E0"/>
    <w:multiLevelType w:val="hybridMultilevel"/>
    <w:tmpl w:val="78CE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808E8"/>
    <w:multiLevelType w:val="hybridMultilevel"/>
    <w:tmpl w:val="C182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3ED3"/>
    <w:multiLevelType w:val="hybridMultilevel"/>
    <w:tmpl w:val="937EE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E64655"/>
    <w:multiLevelType w:val="hybridMultilevel"/>
    <w:tmpl w:val="217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37FB5"/>
    <w:multiLevelType w:val="hybridMultilevel"/>
    <w:tmpl w:val="511C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D7BBF"/>
    <w:multiLevelType w:val="hybridMultilevel"/>
    <w:tmpl w:val="3640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3CD3"/>
    <w:multiLevelType w:val="hybridMultilevel"/>
    <w:tmpl w:val="011C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2AC9"/>
    <w:multiLevelType w:val="hybridMultilevel"/>
    <w:tmpl w:val="2D8C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F1D73"/>
    <w:multiLevelType w:val="hybridMultilevel"/>
    <w:tmpl w:val="E60A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418E"/>
    <w:multiLevelType w:val="hybridMultilevel"/>
    <w:tmpl w:val="3AF8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4368B"/>
    <w:multiLevelType w:val="hybridMultilevel"/>
    <w:tmpl w:val="4E10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7AFE"/>
    <w:multiLevelType w:val="hybridMultilevel"/>
    <w:tmpl w:val="E1BC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50340"/>
    <w:multiLevelType w:val="hybridMultilevel"/>
    <w:tmpl w:val="BF769F2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3" w15:restartNumberingAfterBreak="0">
    <w:nsid w:val="6E3F4510"/>
    <w:multiLevelType w:val="hybridMultilevel"/>
    <w:tmpl w:val="7700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E697D"/>
    <w:multiLevelType w:val="hybridMultilevel"/>
    <w:tmpl w:val="712E8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712A"/>
    <w:multiLevelType w:val="hybridMultilevel"/>
    <w:tmpl w:val="452E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60C"/>
    <w:multiLevelType w:val="hybridMultilevel"/>
    <w:tmpl w:val="F418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CA"/>
    <w:multiLevelType w:val="hybridMultilevel"/>
    <w:tmpl w:val="26A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F6F23"/>
    <w:multiLevelType w:val="hybridMultilevel"/>
    <w:tmpl w:val="9E9E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0748F"/>
    <w:multiLevelType w:val="hybridMultilevel"/>
    <w:tmpl w:val="A06A8AE0"/>
    <w:lvl w:ilvl="0" w:tplc="525298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A61619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A342C2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C46F04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A525EE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94C96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45CCD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5F4DB9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F2ACE2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14"/>
  </w:num>
  <w:num w:numId="3">
    <w:abstractNumId w:val="37"/>
  </w:num>
  <w:num w:numId="4">
    <w:abstractNumId w:val="23"/>
  </w:num>
  <w:num w:numId="5">
    <w:abstractNumId w:val="21"/>
  </w:num>
  <w:num w:numId="6">
    <w:abstractNumId w:val="33"/>
  </w:num>
  <w:num w:numId="7">
    <w:abstractNumId w:val="4"/>
  </w:num>
  <w:num w:numId="8">
    <w:abstractNumId w:val="10"/>
  </w:num>
  <w:num w:numId="9">
    <w:abstractNumId w:val="31"/>
  </w:num>
  <w:num w:numId="10">
    <w:abstractNumId w:val="32"/>
  </w:num>
  <w:num w:numId="11">
    <w:abstractNumId w:val="11"/>
  </w:num>
  <w:num w:numId="12">
    <w:abstractNumId w:val="29"/>
  </w:num>
  <w:num w:numId="13">
    <w:abstractNumId w:val="35"/>
  </w:num>
  <w:num w:numId="14">
    <w:abstractNumId w:val="8"/>
  </w:num>
  <w:num w:numId="15">
    <w:abstractNumId w:val="2"/>
  </w:num>
  <w:num w:numId="16">
    <w:abstractNumId w:val="5"/>
  </w:num>
  <w:num w:numId="17">
    <w:abstractNumId w:val="12"/>
  </w:num>
  <w:num w:numId="18">
    <w:abstractNumId w:val="16"/>
  </w:num>
  <w:num w:numId="19">
    <w:abstractNumId w:val="39"/>
  </w:num>
  <w:num w:numId="20">
    <w:abstractNumId w:val="13"/>
  </w:num>
  <w:num w:numId="21">
    <w:abstractNumId w:val="24"/>
  </w:num>
  <w:num w:numId="22">
    <w:abstractNumId w:val="34"/>
  </w:num>
  <w:num w:numId="23">
    <w:abstractNumId w:val="30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8"/>
  </w:num>
  <w:num w:numId="29">
    <w:abstractNumId w:val="7"/>
  </w:num>
  <w:num w:numId="30">
    <w:abstractNumId w:val="38"/>
  </w:num>
  <w:num w:numId="31">
    <w:abstractNumId w:val="20"/>
  </w:num>
  <w:num w:numId="32">
    <w:abstractNumId w:val="26"/>
  </w:num>
  <w:num w:numId="33">
    <w:abstractNumId w:val="0"/>
  </w:num>
  <w:num w:numId="34">
    <w:abstractNumId w:val="17"/>
  </w:num>
  <w:num w:numId="35">
    <w:abstractNumId w:val="3"/>
  </w:num>
  <w:num w:numId="36">
    <w:abstractNumId w:val="25"/>
  </w:num>
  <w:num w:numId="37">
    <w:abstractNumId w:val="19"/>
  </w:num>
  <w:num w:numId="38">
    <w:abstractNumId w:val="28"/>
  </w:num>
  <w:num w:numId="39">
    <w:abstractNumId w:val="36"/>
  </w:num>
  <w:num w:numId="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CE"/>
    <w:rsid w:val="000172F9"/>
    <w:rsid w:val="00044A99"/>
    <w:rsid w:val="00077616"/>
    <w:rsid w:val="00083D15"/>
    <w:rsid w:val="000958C5"/>
    <w:rsid w:val="000B0A78"/>
    <w:rsid w:val="000B34E5"/>
    <w:rsid w:val="000B5B61"/>
    <w:rsid w:val="000D2712"/>
    <w:rsid w:val="000D483B"/>
    <w:rsid w:val="000E56F5"/>
    <w:rsid w:val="000F1364"/>
    <w:rsid w:val="00106CC9"/>
    <w:rsid w:val="00111D6F"/>
    <w:rsid w:val="00132F57"/>
    <w:rsid w:val="00135BAF"/>
    <w:rsid w:val="00136658"/>
    <w:rsid w:val="00141A36"/>
    <w:rsid w:val="00145525"/>
    <w:rsid w:val="00146D02"/>
    <w:rsid w:val="00176972"/>
    <w:rsid w:val="00182C88"/>
    <w:rsid w:val="001966D3"/>
    <w:rsid w:val="001A7756"/>
    <w:rsid w:val="001B000E"/>
    <w:rsid w:val="001B1E07"/>
    <w:rsid w:val="001D30E3"/>
    <w:rsid w:val="001D758B"/>
    <w:rsid w:val="001E1BEE"/>
    <w:rsid w:val="001E553C"/>
    <w:rsid w:val="001E6128"/>
    <w:rsid w:val="001F7E8B"/>
    <w:rsid w:val="002011AE"/>
    <w:rsid w:val="00203642"/>
    <w:rsid w:val="002050F5"/>
    <w:rsid w:val="00211EB8"/>
    <w:rsid w:val="0022315E"/>
    <w:rsid w:val="0023034D"/>
    <w:rsid w:val="0023729E"/>
    <w:rsid w:val="002406CE"/>
    <w:rsid w:val="002462B5"/>
    <w:rsid w:val="002662AD"/>
    <w:rsid w:val="00271D6C"/>
    <w:rsid w:val="00285F4A"/>
    <w:rsid w:val="002926FE"/>
    <w:rsid w:val="002A0521"/>
    <w:rsid w:val="002A1C2D"/>
    <w:rsid w:val="002B4B75"/>
    <w:rsid w:val="002B5B9B"/>
    <w:rsid w:val="002B65CB"/>
    <w:rsid w:val="002B6B49"/>
    <w:rsid w:val="002C5E4B"/>
    <w:rsid w:val="002D5451"/>
    <w:rsid w:val="002D58BB"/>
    <w:rsid w:val="002D7D03"/>
    <w:rsid w:val="002E5C94"/>
    <w:rsid w:val="002E7686"/>
    <w:rsid w:val="002F578B"/>
    <w:rsid w:val="00325AFE"/>
    <w:rsid w:val="003463B6"/>
    <w:rsid w:val="0034690E"/>
    <w:rsid w:val="003632DF"/>
    <w:rsid w:val="003837E5"/>
    <w:rsid w:val="00392C2D"/>
    <w:rsid w:val="00394DC9"/>
    <w:rsid w:val="003B5251"/>
    <w:rsid w:val="003D0409"/>
    <w:rsid w:val="003D4D1B"/>
    <w:rsid w:val="003D6D9B"/>
    <w:rsid w:val="0041062B"/>
    <w:rsid w:val="00413FCD"/>
    <w:rsid w:val="00417176"/>
    <w:rsid w:val="00427548"/>
    <w:rsid w:val="004424CD"/>
    <w:rsid w:val="004459F9"/>
    <w:rsid w:val="004528E9"/>
    <w:rsid w:val="00464495"/>
    <w:rsid w:val="004648AC"/>
    <w:rsid w:val="00477447"/>
    <w:rsid w:val="00493320"/>
    <w:rsid w:val="004A677E"/>
    <w:rsid w:val="004B3017"/>
    <w:rsid w:val="004B5AF9"/>
    <w:rsid w:val="004C0AED"/>
    <w:rsid w:val="004F0035"/>
    <w:rsid w:val="00504576"/>
    <w:rsid w:val="00521464"/>
    <w:rsid w:val="00527710"/>
    <w:rsid w:val="00527A90"/>
    <w:rsid w:val="00531C9D"/>
    <w:rsid w:val="0054452A"/>
    <w:rsid w:val="005507C4"/>
    <w:rsid w:val="0055109A"/>
    <w:rsid w:val="005530BC"/>
    <w:rsid w:val="00580084"/>
    <w:rsid w:val="0058145A"/>
    <w:rsid w:val="00594BD5"/>
    <w:rsid w:val="00595B5E"/>
    <w:rsid w:val="00596FFB"/>
    <w:rsid w:val="005972C0"/>
    <w:rsid w:val="005A6EE8"/>
    <w:rsid w:val="005B48BC"/>
    <w:rsid w:val="005C523D"/>
    <w:rsid w:val="005F4967"/>
    <w:rsid w:val="005F73CA"/>
    <w:rsid w:val="006027C8"/>
    <w:rsid w:val="0061055E"/>
    <w:rsid w:val="0064015B"/>
    <w:rsid w:val="00642027"/>
    <w:rsid w:val="00643EE7"/>
    <w:rsid w:val="006561CB"/>
    <w:rsid w:val="006576DE"/>
    <w:rsid w:val="006643E7"/>
    <w:rsid w:val="006657C7"/>
    <w:rsid w:val="00674B24"/>
    <w:rsid w:val="00692C2D"/>
    <w:rsid w:val="00693F00"/>
    <w:rsid w:val="0069582F"/>
    <w:rsid w:val="006959F8"/>
    <w:rsid w:val="006A75B1"/>
    <w:rsid w:val="006C7F9B"/>
    <w:rsid w:val="006E7E4E"/>
    <w:rsid w:val="00724A31"/>
    <w:rsid w:val="00731280"/>
    <w:rsid w:val="00733DC2"/>
    <w:rsid w:val="00742222"/>
    <w:rsid w:val="00746782"/>
    <w:rsid w:val="00751D16"/>
    <w:rsid w:val="00752B06"/>
    <w:rsid w:val="00757192"/>
    <w:rsid w:val="007571B9"/>
    <w:rsid w:val="00773A0B"/>
    <w:rsid w:val="007957E4"/>
    <w:rsid w:val="007E194F"/>
    <w:rsid w:val="007F5D07"/>
    <w:rsid w:val="00812945"/>
    <w:rsid w:val="008161C7"/>
    <w:rsid w:val="0083487E"/>
    <w:rsid w:val="008470FD"/>
    <w:rsid w:val="0085505B"/>
    <w:rsid w:val="00857686"/>
    <w:rsid w:val="00864F05"/>
    <w:rsid w:val="008654D5"/>
    <w:rsid w:val="0087388C"/>
    <w:rsid w:val="0087769F"/>
    <w:rsid w:val="00885D45"/>
    <w:rsid w:val="00895EAE"/>
    <w:rsid w:val="00896C6D"/>
    <w:rsid w:val="008A183C"/>
    <w:rsid w:val="008B1CFE"/>
    <w:rsid w:val="008B3238"/>
    <w:rsid w:val="008C7E7C"/>
    <w:rsid w:val="008D2BEB"/>
    <w:rsid w:val="008E257C"/>
    <w:rsid w:val="008E6489"/>
    <w:rsid w:val="008F3670"/>
    <w:rsid w:val="008F3C04"/>
    <w:rsid w:val="008F41C3"/>
    <w:rsid w:val="0090313F"/>
    <w:rsid w:val="009247B6"/>
    <w:rsid w:val="009273C0"/>
    <w:rsid w:val="009279E3"/>
    <w:rsid w:val="00956327"/>
    <w:rsid w:val="00993C66"/>
    <w:rsid w:val="009A0434"/>
    <w:rsid w:val="009B6187"/>
    <w:rsid w:val="009C21C4"/>
    <w:rsid w:val="009C74EE"/>
    <w:rsid w:val="009E44F9"/>
    <w:rsid w:val="009F41F8"/>
    <w:rsid w:val="00A11D2E"/>
    <w:rsid w:val="00A32648"/>
    <w:rsid w:val="00A62FA9"/>
    <w:rsid w:val="00A76968"/>
    <w:rsid w:val="00AC5F83"/>
    <w:rsid w:val="00AD158F"/>
    <w:rsid w:val="00AD366B"/>
    <w:rsid w:val="00B02FC0"/>
    <w:rsid w:val="00B04BA5"/>
    <w:rsid w:val="00B52C95"/>
    <w:rsid w:val="00B75635"/>
    <w:rsid w:val="00B83622"/>
    <w:rsid w:val="00B8588C"/>
    <w:rsid w:val="00B95BBD"/>
    <w:rsid w:val="00BA2B99"/>
    <w:rsid w:val="00BB47E0"/>
    <w:rsid w:val="00BC4447"/>
    <w:rsid w:val="00BC49F9"/>
    <w:rsid w:val="00BC67FA"/>
    <w:rsid w:val="00BD4B7F"/>
    <w:rsid w:val="00BD5E5B"/>
    <w:rsid w:val="00BF45EC"/>
    <w:rsid w:val="00C17A84"/>
    <w:rsid w:val="00C246B1"/>
    <w:rsid w:val="00C408C5"/>
    <w:rsid w:val="00C532E1"/>
    <w:rsid w:val="00C57687"/>
    <w:rsid w:val="00CA4F6C"/>
    <w:rsid w:val="00CC1C42"/>
    <w:rsid w:val="00CC343D"/>
    <w:rsid w:val="00CD029A"/>
    <w:rsid w:val="00CD04CF"/>
    <w:rsid w:val="00CE283D"/>
    <w:rsid w:val="00D0506B"/>
    <w:rsid w:val="00D0546D"/>
    <w:rsid w:val="00D10D93"/>
    <w:rsid w:val="00D24BCB"/>
    <w:rsid w:val="00D478EB"/>
    <w:rsid w:val="00D47EFC"/>
    <w:rsid w:val="00D50D9C"/>
    <w:rsid w:val="00D70A9F"/>
    <w:rsid w:val="00D712F6"/>
    <w:rsid w:val="00D8445D"/>
    <w:rsid w:val="00DA3DCA"/>
    <w:rsid w:val="00DC3738"/>
    <w:rsid w:val="00DC5815"/>
    <w:rsid w:val="00DD3A6F"/>
    <w:rsid w:val="00DD63D0"/>
    <w:rsid w:val="00DE30EA"/>
    <w:rsid w:val="00E00012"/>
    <w:rsid w:val="00E01DEB"/>
    <w:rsid w:val="00E07EFA"/>
    <w:rsid w:val="00E20984"/>
    <w:rsid w:val="00E4672F"/>
    <w:rsid w:val="00E5129E"/>
    <w:rsid w:val="00E54FC4"/>
    <w:rsid w:val="00E57D0E"/>
    <w:rsid w:val="00E8495B"/>
    <w:rsid w:val="00E91481"/>
    <w:rsid w:val="00E92216"/>
    <w:rsid w:val="00EA2979"/>
    <w:rsid w:val="00EB1B0D"/>
    <w:rsid w:val="00EB79F6"/>
    <w:rsid w:val="00EC6E89"/>
    <w:rsid w:val="00EE02AC"/>
    <w:rsid w:val="00EE5690"/>
    <w:rsid w:val="00F105E8"/>
    <w:rsid w:val="00F14BFA"/>
    <w:rsid w:val="00F20930"/>
    <w:rsid w:val="00F20B93"/>
    <w:rsid w:val="00F2161B"/>
    <w:rsid w:val="00F273EE"/>
    <w:rsid w:val="00F32320"/>
    <w:rsid w:val="00F444DF"/>
    <w:rsid w:val="00F454C3"/>
    <w:rsid w:val="00F572EE"/>
    <w:rsid w:val="00F86300"/>
    <w:rsid w:val="00F93812"/>
    <w:rsid w:val="00F95E42"/>
    <w:rsid w:val="00FA5197"/>
    <w:rsid w:val="00FA5549"/>
    <w:rsid w:val="00FC2B89"/>
    <w:rsid w:val="00FC3DCE"/>
    <w:rsid w:val="00FC4310"/>
    <w:rsid w:val="00FD63F4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B05D"/>
  <w15:docId w15:val="{ED55C794-B53F-41AE-8867-7C29BF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8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CE"/>
    <w:pPr>
      <w:ind w:left="720"/>
      <w:contextualSpacing/>
    </w:pPr>
  </w:style>
  <w:style w:type="paragraph" w:customStyle="1" w:styleId="bulletundertext">
    <w:name w:val="bullet (under text)"/>
    <w:rsid w:val="008F36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3A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ulletundernumbered">
    <w:name w:val="bullet (under numbered)"/>
    <w:rsid w:val="00DD3A6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E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E7C"/>
    <w:rPr>
      <w:color w:val="605E5C"/>
      <w:shd w:val="clear" w:color="auto" w:fill="E1DFDD"/>
    </w:rPr>
  </w:style>
  <w:style w:type="paragraph" w:customStyle="1" w:styleId="Default">
    <w:name w:val="Default"/>
    <w:rsid w:val="000B0A7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A7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customStyle="1" w:styleId="Body">
    <w:name w:val="Body"/>
    <w:rsid w:val="0052771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40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6CE"/>
  </w:style>
  <w:style w:type="paragraph" w:styleId="NormalWeb">
    <w:name w:val="Normal (Web)"/>
    <w:basedOn w:val="Normal"/>
    <w:uiPriority w:val="99"/>
    <w:unhideWhenUsed/>
    <w:rsid w:val="00DA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C49F9"/>
    <w:pPr>
      <w:spacing w:after="0" w:line="240" w:lineRule="auto"/>
    </w:pPr>
  </w:style>
  <w:style w:type="table" w:styleId="TableGrid">
    <w:name w:val="Table Grid"/>
    <w:basedOn w:val="TableNormal"/>
    <w:uiPriority w:val="39"/>
    <w:rsid w:val="0014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rbridgefirst.northumberlan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bridgefirst.northumberland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106</CharactersWithSpaces>
  <SharedDoc>false</SharedDoc>
  <HLinks>
    <vt:vector size="6" baseType="variant">
      <vt:variant>
        <vt:i4>4653125</vt:i4>
      </vt:variant>
      <vt:variant>
        <vt:i4>0</vt:i4>
      </vt:variant>
      <vt:variant>
        <vt:i4>0</vt:i4>
      </vt:variant>
      <vt:variant>
        <vt:i4>5</vt:i4>
      </vt:variant>
      <vt:variant>
        <vt:lpwstr>http://www.corbridgefirst.northumberland.sch.uk/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Gray</dc:creator>
  <cp:lastModifiedBy>Jessica Richardson</cp:lastModifiedBy>
  <cp:revision>2</cp:revision>
  <cp:lastPrinted>2026-04-01T12:44:00Z</cp:lastPrinted>
  <dcterms:created xsi:type="dcterms:W3CDTF">2026-04-01T12:50:00Z</dcterms:created>
  <dcterms:modified xsi:type="dcterms:W3CDTF">2026-04-01T12:50:00Z</dcterms:modified>
</cp:coreProperties>
</file>