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6675" w14:textId="2BFD7FE0" w:rsidR="00AC745A" w:rsidRPr="005C6FE2" w:rsidRDefault="00B50E1C" w:rsidP="00A304EB">
      <w:pPr>
        <w:jc w:val="center"/>
        <w:rPr>
          <w:rFonts w:ascii="Comic Sans MS" w:hAnsi="Comic Sans MS"/>
          <w:b/>
          <w:sz w:val="20"/>
          <w:szCs w:val="16"/>
          <w:u w:val="single"/>
        </w:rPr>
      </w:pPr>
      <w:r w:rsidRPr="005C6FE2">
        <w:rPr>
          <w:rFonts w:ascii="Comic Sans MS" w:hAnsi="Comic Sans MS"/>
          <w:b/>
          <w:sz w:val="20"/>
          <w:szCs w:val="16"/>
          <w:u w:val="single"/>
        </w:rPr>
        <w:t>Summer 1</w:t>
      </w:r>
      <w:r w:rsidR="00A304EB" w:rsidRPr="005C6FE2">
        <w:rPr>
          <w:rFonts w:ascii="Comic Sans MS" w:hAnsi="Comic Sans MS"/>
          <w:b/>
          <w:sz w:val="20"/>
          <w:szCs w:val="16"/>
          <w:u w:val="single"/>
        </w:rPr>
        <w:t xml:space="preserve"> Homework Grid – Year 1</w:t>
      </w:r>
    </w:p>
    <w:p w14:paraId="6249CA78" w14:textId="2D4AAE88" w:rsidR="00A304EB" w:rsidRPr="005C6FE2" w:rsidRDefault="00A304EB" w:rsidP="00A304EB">
      <w:pPr>
        <w:pStyle w:val="NormalWeb"/>
        <w:spacing w:before="0" w:beforeAutospacing="0" w:after="0" w:afterAutospacing="0"/>
        <w:rPr>
          <w:rFonts w:ascii="Comic Sans MS" w:hAnsi="Comic Sans MS"/>
          <w:sz w:val="20"/>
          <w:szCs w:val="16"/>
        </w:rPr>
      </w:pPr>
      <w:r w:rsidRPr="005C6FE2">
        <w:rPr>
          <w:rFonts w:ascii="Comic Sans MS" w:eastAsiaTheme="minorEastAsia" w:hAnsi="Comic Sans MS" w:cstheme="minorBidi"/>
          <w:color w:val="000000" w:themeColor="text1"/>
          <w:kern w:val="24"/>
          <w:sz w:val="20"/>
          <w:szCs w:val="16"/>
        </w:rPr>
        <w:t xml:space="preserve">This grid has been created to support our </w:t>
      </w:r>
      <w:r w:rsidR="00B50E1C" w:rsidRPr="005C6FE2">
        <w:rPr>
          <w:rFonts w:ascii="Comic Sans MS" w:eastAsiaTheme="minorEastAsia" w:hAnsi="Comic Sans MS" w:cstheme="minorBidi"/>
          <w:color w:val="000000" w:themeColor="text1"/>
          <w:kern w:val="24"/>
          <w:sz w:val="20"/>
          <w:szCs w:val="16"/>
        </w:rPr>
        <w:t>Summer 1</w:t>
      </w:r>
      <w:r w:rsidRPr="005C6FE2">
        <w:rPr>
          <w:rFonts w:ascii="Comic Sans MS" w:eastAsiaTheme="minorEastAsia" w:hAnsi="Comic Sans MS" w:cstheme="minorBidi"/>
          <w:color w:val="000000" w:themeColor="text1"/>
          <w:kern w:val="24"/>
          <w:sz w:val="20"/>
          <w:szCs w:val="16"/>
        </w:rPr>
        <w:t xml:space="preserve"> topics.</w:t>
      </w:r>
      <w:r w:rsidR="0012125A" w:rsidRPr="005C6FE2">
        <w:rPr>
          <w:rFonts w:ascii="Comic Sans MS" w:hAnsi="Comic Sans MS"/>
          <w:sz w:val="20"/>
          <w:szCs w:val="16"/>
        </w:rPr>
        <w:t xml:space="preserve"> </w:t>
      </w:r>
      <w:r w:rsidRPr="005C6FE2">
        <w:rPr>
          <w:rFonts w:ascii="Comic Sans MS" w:eastAsiaTheme="minorEastAsia" w:hAnsi="Comic Sans MS" w:cstheme="minorBidi"/>
          <w:color w:val="000000" w:themeColor="text1"/>
          <w:kern w:val="24"/>
          <w:sz w:val="20"/>
          <w:szCs w:val="16"/>
        </w:rPr>
        <w:t>Please choose one or two tasks from each r</w:t>
      </w:r>
      <w:r w:rsidR="00311523" w:rsidRPr="005C6FE2">
        <w:rPr>
          <w:rFonts w:ascii="Comic Sans MS" w:eastAsiaTheme="minorEastAsia" w:hAnsi="Comic Sans MS" w:cstheme="minorBidi"/>
          <w:color w:val="000000" w:themeColor="text1"/>
          <w:kern w:val="24"/>
          <w:sz w:val="20"/>
          <w:szCs w:val="16"/>
        </w:rPr>
        <w:t xml:space="preserve">ow to be completed by </w:t>
      </w:r>
      <w:r w:rsidR="00B50E1C" w:rsidRPr="005C6FE2">
        <w:rPr>
          <w:rFonts w:ascii="Comic Sans MS" w:eastAsiaTheme="minorEastAsia" w:hAnsi="Comic Sans MS" w:cstheme="minorBidi"/>
          <w:b/>
          <w:color w:val="000000" w:themeColor="text1"/>
          <w:kern w:val="24"/>
          <w:sz w:val="20"/>
          <w:szCs w:val="16"/>
        </w:rPr>
        <w:t>May</w:t>
      </w:r>
      <w:r w:rsidR="007E722F" w:rsidRPr="005C6FE2">
        <w:rPr>
          <w:rFonts w:ascii="Comic Sans MS" w:eastAsiaTheme="minorEastAsia" w:hAnsi="Comic Sans MS" w:cstheme="minorBidi"/>
          <w:b/>
          <w:color w:val="000000" w:themeColor="text1"/>
          <w:kern w:val="24"/>
          <w:sz w:val="20"/>
          <w:szCs w:val="16"/>
        </w:rPr>
        <w:t xml:space="preserve"> half term</w:t>
      </w:r>
      <w:r w:rsidRPr="005C6FE2">
        <w:rPr>
          <w:rFonts w:ascii="Comic Sans MS" w:eastAsiaTheme="minorEastAsia" w:hAnsi="Comic Sans MS" w:cstheme="minorBidi"/>
          <w:color w:val="000000" w:themeColor="text1"/>
          <w:kern w:val="24"/>
          <w:sz w:val="20"/>
          <w:szCs w:val="16"/>
        </w:rPr>
        <w:t>.</w:t>
      </w:r>
    </w:p>
    <w:p w14:paraId="35288903" w14:textId="77777777" w:rsidR="00CF0266" w:rsidRPr="00AB51B9" w:rsidRDefault="00CF0266"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p>
    <w:tbl>
      <w:tblPr>
        <w:tblW w:w="14024" w:type="dxa"/>
        <w:tblCellMar>
          <w:left w:w="0" w:type="dxa"/>
          <w:right w:w="0" w:type="dxa"/>
        </w:tblCellMar>
        <w:tblLook w:val="0420" w:firstRow="1" w:lastRow="0" w:firstColumn="0" w:lastColumn="0" w:noHBand="0" w:noVBand="1"/>
      </w:tblPr>
      <w:tblGrid>
        <w:gridCol w:w="2058"/>
        <w:gridCol w:w="2894"/>
        <w:gridCol w:w="2693"/>
        <w:gridCol w:w="3118"/>
        <w:gridCol w:w="3261"/>
      </w:tblGrid>
      <w:tr w:rsidR="00B50E1C" w:rsidRPr="00AF0318" w14:paraId="4C97AC8A" w14:textId="77777777" w:rsidTr="0012125A">
        <w:trPr>
          <w:trHeight w:val="472"/>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2C673C3" w14:textId="6BFF10E3" w:rsidR="00B50E1C" w:rsidRPr="00AF0318" w:rsidRDefault="00B50E1C" w:rsidP="00A304EB">
            <w:pPr>
              <w:spacing w:after="0" w:line="240" w:lineRule="auto"/>
              <w:rPr>
                <w:rFonts w:ascii="Comic Sans MS" w:eastAsia="Times New Roman" w:hAnsi="Comic Sans MS" w:cs="Arial"/>
                <w:b/>
                <w:bCs/>
                <w:color w:val="000000"/>
                <w:kern w:val="24"/>
                <w:sz w:val="20"/>
                <w:szCs w:val="20"/>
                <w:lang w:eastAsia="en-GB"/>
              </w:rPr>
            </w:pPr>
            <w:r w:rsidRPr="00AF0318">
              <w:rPr>
                <w:rFonts w:ascii="Comic Sans MS" w:eastAsia="Times New Roman" w:hAnsi="Comic Sans MS" w:cs="Arial"/>
                <w:b/>
                <w:bCs/>
                <w:color w:val="000000"/>
                <w:kern w:val="24"/>
                <w:sz w:val="20"/>
                <w:szCs w:val="20"/>
                <w:lang w:eastAsia="en-GB"/>
              </w:rPr>
              <w:t>Subject link</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253B6EA" w14:textId="1B29FBDF" w:rsidR="00B50E1C" w:rsidRPr="00AF0318" w:rsidRDefault="00B50E1C"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sz w:val="20"/>
                <w:szCs w:val="20"/>
                <w:lang w:eastAsia="en-GB"/>
              </w:rPr>
              <w:t xml:space="preserve">English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09CF5E4" w14:textId="6BECB6D2" w:rsidR="00B50E1C" w:rsidRPr="00AF0318" w:rsidRDefault="00B50E1C"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sz w:val="20"/>
                <w:szCs w:val="20"/>
                <w:lang w:eastAsia="en-GB"/>
              </w:rPr>
              <w:t xml:space="preserve">History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091FF39" w14:textId="732E7C1D" w:rsidR="00B50E1C" w:rsidRPr="00AF0318" w:rsidRDefault="00B50E1C" w:rsidP="00A304EB">
            <w:pPr>
              <w:spacing w:after="0" w:line="240" w:lineRule="auto"/>
              <w:rPr>
                <w:rFonts w:ascii="Comic Sans MS" w:eastAsia="Times New Roman" w:hAnsi="Comic Sans MS" w:cs="Arial"/>
                <w:color w:val="000000"/>
                <w:kern w:val="24"/>
                <w:sz w:val="20"/>
                <w:szCs w:val="20"/>
                <w:lang w:eastAsia="en-GB"/>
              </w:rPr>
            </w:pPr>
            <w:r w:rsidRPr="00AF0318">
              <w:rPr>
                <w:rFonts w:ascii="Comic Sans MS" w:eastAsia="Times New Roman" w:hAnsi="Comic Sans MS" w:cs="Arial"/>
                <w:color w:val="000000"/>
                <w:kern w:val="24"/>
                <w:sz w:val="20"/>
                <w:szCs w:val="20"/>
                <w:lang w:eastAsia="en-GB"/>
              </w:rPr>
              <w:t xml:space="preserve">PSHE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BF90DEA" w14:textId="595C5F0B" w:rsidR="00B50E1C" w:rsidRPr="00AF0318" w:rsidRDefault="00B50E1C"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sz w:val="20"/>
                <w:szCs w:val="20"/>
                <w:lang w:eastAsia="en-GB"/>
              </w:rPr>
              <w:t xml:space="preserve">RE </w:t>
            </w:r>
          </w:p>
        </w:tc>
      </w:tr>
      <w:tr w:rsidR="00A304EB" w:rsidRPr="00AF0318" w14:paraId="77863227" w14:textId="77777777" w:rsidTr="0012125A">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77777777" w:rsidR="00A304EB" w:rsidRPr="00AF0318" w:rsidRDefault="00A304E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b/>
                <w:bCs/>
                <w:color w:val="000000"/>
                <w:kern w:val="24"/>
                <w:sz w:val="20"/>
                <w:szCs w:val="20"/>
                <w:lang w:eastAsia="en-GB"/>
              </w:rPr>
              <w:t>Verbal</w:t>
            </w:r>
          </w:p>
          <w:p w14:paraId="15B06330" w14:textId="77777777" w:rsidR="00A304EB" w:rsidRPr="00AF0318" w:rsidRDefault="00A304E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b/>
                <w:bCs/>
                <w:color w:val="000000"/>
                <w:kern w:val="24"/>
                <w:sz w:val="20"/>
                <w:szCs w:val="20"/>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12227B54" w:rsidR="00A304EB" w:rsidRPr="00AF0318" w:rsidRDefault="005C6FE2"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Re-enact your favourite traditional tale in a one man show. Make sure you practice before you show you someone at home or a friend. You could even video it </w:t>
            </w:r>
            <w:r w:rsidRPr="005C6FE2">
              <w:rPr>
                <mc:AlternateContent>
                  <mc:Choice Requires="w16se">
                    <w:rFonts w:ascii="Comic Sans MS" w:eastAsia="Times New Roman" w:hAnsi="Comic Sans MS" w:cs="Arial"/>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r>
              <w:rPr>
                <w:rFonts w:ascii="Comic Sans MS" w:eastAsia="Times New Roman" w:hAnsi="Comic Sans MS" w:cs="Arial"/>
                <w:sz w:val="20"/>
                <w:szCs w:val="20"/>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4A6F6194" w:rsidR="00A304EB" w:rsidRPr="00AF0318" w:rsidRDefault="00B22FB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With your grown up, research some facts about Grace Darling. Who was she? Where did she live? Why is she famous? What else can you find out?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179DB351" w:rsidR="00A304EB" w:rsidRPr="00AF0318" w:rsidRDefault="0012125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Look in your book collection at home and find a favourite story that celebrates friendship.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525C2" w14:textId="21FEFE78" w:rsidR="007E722F" w:rsidRPr="00AF0318" w:rsidRDefault="0012125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We are all unique and special! Celebrate why people in your family are special – why not make them some special person certificates </w:t>
            </w:r>
          </w:p>
        </w:tc>
      </w:tr>
      <w:tr w:rsidR="00A304EB" w:rsidRPr="00AF0318" w14:paraId="703BB0DB" w14:textId="77777777" w:rsidTr="0012125A">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7777777" w:rsidR="00A304EB" w:rsidRPr="00AF0318" w:rsidRDefault="00A304EB" w:rsidP="00A304EB">
            <w:pPr>
              <w:spacing w:after="0" w:line="240" w:lineRule="auto"/>
              <w:rPr>
                <w:rFonts w:ascii="Comic Sans MS" w:eastAsia="Times New Roman" w:hAnsi="Comic Sans MS" w:cs="Arial"/>
                <w:sz w:val="20"/>
                <w:szCs w:val="20"/>
                <w:lang w:eastAsia="en-GB"/>
              </w:rPr>
            </w:pPr>
            <w:bookmarkStart w:id="0" w:name="_GoBack"/>
            <w:r w:rsidRPr="00AF0318">
              <w:rPr>
                <w:rFonts w:ascii="Comic Sans MS" w:eastAsia="Times New Roman" w:hAnsi="Comic Sans MS" w:cs="Arial"/>
                <w:b/>
                <w:bCs/>
                <w:color w:val="000000"/>
                <w:kern w:val="24"/>
                <w:sz w:val="20"/>
                <w:szCs w:val="20"/>
                <w:lang w:eastAsia="en-GB"/>
              </w:rPr>
              <w:t>Visual</w:t>
            </w:r>
          </w:p>
          <w:p w14:paraId="77397486" w14:textId="77777777" w:rsidR="00A304EB" w:rsidRPr="00AF0318" w:rsidRDefault="00A304E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b/>
                <w:bCs/>
                <w:color w:val="000000"/>
                <w:kern w:val="24"/>
                <w:sz w:val="20"/>
                <w:szCs w:val="20"/>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3AD9A44A" w:rsidR="00A304EB" w:rsidRPr="00AF0318" w:rsidRDefault="005C6FE2"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Create a story map for a traditional tale of your choice. You might even want to change the ending. Remember to draw the story in the correct sequence of events and use arrows to help you follow it.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74B24C1C" w:rsidR="00C62EA1" w:rsidRPr="00AF0318" w:rsidRDefault="00B22FB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Visit the seaside and create some beach art using the natural resources you find there!</w:t>
            </w:r>
            <w:r w:rsidR="004C297B">
              <w:rPr>
                <w:rFonts w:ascii="Comic Sans MS" w:eastAsia="Times New Roman" w:hAnsi="Comic Sans MS" w:cs="Arial"/>
                <w:sz w:val="20"/>
                <w:szCs w:val="20"/>
                <w:lang w:eastAsia="en-GB"/>
              </w:rPr>
              <w:t xml:space="preserve"> Take a photo of your work and leave it on the beach for other people to enjoy!</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0932F429" w:rsidR="00A304EB" w:rsidRPr="00AF0318" w:rsidRDefault="00505261"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Create a poster reminding people how to look after the world and each other. Think about the different things we have learned in school.</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0ACFE297" w:rsidR="00A304EB" w:rsidRPr="00AF0318" w:rsidRDefault="007F2496"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themeColor="text1"/>
                <w:kern w:val="24"/>
                <w:sz w:val="20"/>
                <w:szCs w:val="20"/>
                <w:lang w:eastAsia="en-GB"/>
              </w:rPr>
              <w:t>Christians believe that God created the world and that people should look after everything in it. Draw or paint a picture of your most treasured creation,</w:t>
            </w:r>
          </w:p>
        </w:tc>
      </w:tr>
      <w:bookmarkEnd w:id="0"/>
      <w:tr w:rsidR="00A304EB" w:rsidRPr="00AF0318" w14:paraId="2FCB54C2" w14:textId="77777777" w:rsidTr="0012125A">
        <w:trPr>
          <w:trHeight w:val="1586"/>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77777777" w:rsidR="00A304EB" w:rsidRPr="00AF0318" w:rsidRDefault="00A304E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b/>
                <w:bCs/>
                <w:color w:val="000000"/>
                <w:kern w:val="24"/>
                <w:sz w:val="20"/>
                <w:szCs w:val="20"/>
                <w:lang w:eastAsia="en-GB"/>
              </w:rPr>
              <w:t>Kinaesthetic</w:t>
            </w:r>
          </w:p>
          <w:p w14:paraId="4815226A" w14:textId="77777777" w:rsidR="00A304EB" w:rsidRPr="00AF0318" w:rsidRDefault="00A304E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b/>
                <w:bCs/>
                <w:color w:val="000000"/>
                <w:kern w:val="24"/>
                <w:sz w:val="20"/>
                <w:szCs w:val="20"/>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4448F548" w:rsidR="00B224CB" w:rsidRPr="00AF0318" w:rsidRDefault="005C6FE2"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Design and make the setting for a traditional tale using a shoe box/cereal box. Remember to add lots of colours and details. After you’ve created the setting you might want to make the characters too.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1EAF0" w14:textId="2CCFC41E" w:rsidR="00B224CB" w:rsidRPr="00AF0318" w:rsidRDefault="002F710B" w:rsidP="00A304EB">
            <w:pPr>
              <w:spacing w:after="0" w:line="240" w:lineRule="auto"/>
              <w:rPr>
                <w:rFonts w:ascii="Comic Sans MS" w:eastAsia="Times New Roman" w:hAnsi="Comic Sans MS" w:cs="Arial"/>
                <w:sz w:val="20"/>
                <w:szCs w:val="20"/>
                <w:lang w:eastAsia="en-GB"/>
              </w:rPr>
            </w:pPr>
            <w:r w:rsidRPr="00AF0318">
              <w:rPr>
                <w:rFonts w:ascii="Comic Sans MS" w:eastAsia="Times New Roman" w:hAnsi="Comic Sans MS" w:cs="Arial"/>
                <w:sz w:val="20"/>
                <w:szCs w:val="20"/>
                <w:lang w:eastAsia="en-GB"/>
              </w:rPr>
              <w:t xml:space="preserve">Visit a lighthouse anywhere in the North East </w:t>
            </w:r>
            <w:r w:rsidR="00505261">
              <w:rPr>
                <w:rFonts w:ascii="Comic Sans MS" w:eastAsia="Times New Roman" w:hAnsi="Comic Sans MS" w:cs="Arial"/>
                <w:sz w:val="20"/>
                <w:szCs w:val="20"/>
                <w:lang w:eastAsia="en-GB"/>
              </w:rPr>
              <w:t>– you might end up visiting more than one! Why not create a photo book or vlog of your visits to share in class via google classroom?</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384B9361" w:rsidR="00A304EB" w:rsidRPr="00AF0318" w:rsidRDefault="0012125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Become a </w:t>
            </w:r>
            <w:proofErr w:type="spellStart"/>
            <w:r>
              <w:rPr>
                <w:rFonts w:ascii="Comic Sans MS" w:eastAsia="Times New Roman" w:hAnsi="Comic Sans MS" w:cs="Arial"/>
                <w:sz w:val="20"/>
                <w:szCs w:val="20"/>
                <w:lang w:eastAsia="en-GB"/>
              </w:rPr>
              <w:t>penpal</w:t>
            </w:r>
            <w:proofErr w:type="spellEnd"/>
            <w:r>
              <w:rPr>
                <w:rFonts w:ascii="Comic Sans MS" w:eastAsia="Times New Roman" w:hAnsi="Comic Sans MS" w:cs="Arial"/>
                <w:sz w:val="20"/>
                <w:szCs w:val="20"/>
                <w:lang w:eastAsia="en-GB"/>
              </w:rPr>
              <w:t xml:space="preserve"> for a friend in class. At home, write a letter to a friend and bring it into school to po</w:t>
            </w:r>
            <w:r w:rsidR="004C297B">
              <w:rPr>
                <w:rFonts w:ascii="Comic Sans MS" w:eastAsia="Times New Roman" w:hAnsi="Comic Sans MS" w:cs="Arial"/>
                <w:sz w:val="20"/>
                <w:szCs w:val="20"/>
                <w:lang w:eastAsia="en-GB"/>
              </w:rPr>
              <w:t>st</w:t>
            </w:r>
            <w:r>
              <w:rPr>
                <w:rFonts w:ascii="Comic Sans MS" w:eastAsia="Times New Roman" w:hAnsi="Comic Sans MS" w:cs="Arial"/>
                <w:sz w:val="20"/>
                <w:szCs w:val="20"/>
                <w:lang w:eastAsia="en-GB"/>
              </w:rPr>
              <w:t xml:space="preserve"> in the special box. We’ll pass them on </w:t>
            </w:r>
            <w:r w:rsidR="004C297B">
              <w:rPr>
                <w:rFonts w:ascii="Comic Sans MS" w:eastAsia="Times New Roman" w:hAnsi="Comic Sans MS" w:cs="Arial"/>
                <w:sz w:val="20"/>
                <w:szCs w:val="20"/>
                <w:lang w:eastAsia="en-GB"/>
              </w:rPr>
              <w:t xml:space="preserve">- </w:t>
            </w:r>
            <w:r>
              <w:rPr>
                <w:rFonts w:ascii="Comic Sans MS" w:eastAsia="Times New Roman" w:hAnsi="Comic Sans MS" w:cs="Arial"/>
                <w:sz w:val="20"/>
                <w:szCs w:val="20"/>
                <w:lang w:eastAsia="en-GB"/>
              </w:rPr>
              <w:t>after they’ve quarantined of course! You never know, they might write back to you!</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2ED314C0" w:rsidR="00A304EB" w:rsidRPr="00AF0318" w:rsidRDefault="007F2496"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Part of looking after the world is making sure it is clean and tidy for us all to live in. Organise a litter pick with your family. Make sure you wear string gloves if you’re picking up rubbish you find outside your own garden.</w:t>
            </w:r>
          </w:p>
        </w:tc>
      </w:tr>
    </w:tbl>
    <w:p w14:paraId="4FC8810A" w14:textId="7D4DD146" w:rsidR="00CF0266" w:rsidRPr="00AF0318" w:rsidRDefault="00CF0266" w:rsidP="00CF0266">
      <w:pPr>
        <w:rPr>
          <w:b/>
          <w:sz w:val="16"/>
          <w:szCs w:val="16"/>
          <w:u w:val="single"/>
        </w:rPr>
      </w:pPr>
    </w:p>
    <w:sectPr w:rsidR="00CF0266" w:rsidRPr="00AF0318"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12125A"/>
    <w:rsid w:val="002B55C2"/>
    <w:rsid w:val="002E77B8"/>
    <w:rsid w:val="002F710B"/>
    <w:rsid w:val="00311523"/>
    <w:rsid w:val="003C1FBD"/>
    <w:rsid w:val="003C7AC1"/>
    <w:rsid w:val="004C297B"/>
    <w:rsid w:val="004E456A"/>
    <w:rsid w:val="00505261"/>
    <w:rsid w:val="0056718E"/>
    <w:rsid w:val="00570C2B"/>
    <w:rsid w:val="005C6FE2"/>
    <w:rsid w:val="00653939"/>
    <w:rsid w:val="007111E9"/>
    <w:rsid w:val="00762E36"/>
    <w:rsid w:val="007726B3"/>
    <w:rsid w:val="007A2E10"/>
    <w:rsid w:val="007E722F"/>
    <w:rsid w:val="007F2496"/>
    <w:rsid w:val="008735BF"/>
    <w:rsid w:val="00945E38"/>
    <w:rsid w:val="009A26E0"/>
    <w:rsid w:val="009B59FA"/>
    <w:rsid w:val="00A304EB"/>
    <w:rsid w:val="00AB21F9"/>
    <w:rsid w:val="00AB51B9"/>
    <w:rsid w:val="00AC745A"/>
    <w:rsid w:val="00AF0318"/>
    <w:rsid w:val="00B224CB"/>
    <w:rsid w:val="00B22FBA"/>
    <w:rsid w:val="00B50E1C"/>
    <w:rsid w:val="00B62E89"/>
    <w:rsid w:val="00C62EA1"/>
    <w:rsid w:val="00CF0266"/>
    <w:rsid w:val="00E7639C"/>
    <w:rsid w:val="00F163DE"/>
    <w:rsid w:val="00FD1EAB"/>
    <w:rsid w:val="00FD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2</cp:revision>
  <cp:lastPrinted>2022-04-04T07:15:00Z</cp:lastPrinted>
  <dcterms:created xsi:type="dcterms:W3CDTF">2022-04-04T07:16:00Z</dcterms:created>
  <dcterms:modified xsi:type="dcterms:W3CDTF">2022-04-04T07:16:00Z</dcterms:modified>
</cp:coreProperties>
</file>